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D5" w:rsidRPr="00973EAE" w:rsidRDefault="00351AD5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445A3F" w:rsidP="003144DA">
      <w:pPr>
        <w:suppressAutoHyphens/>
        <w:rPr>
          <w:rFonts w:cs="Times New Roman"/>
        </w:rPr>
      </w:pPr>
      <w:r>
        <w:rPr>
          <w:rFonts w:cs="Times New Roman"/>
        </w:rPr>
        <w:t>31.10.2018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Ф-2-987</w:t>
      </w: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CD6FA3" w:rsidRPr="00973EAE" w:rsidRDefault="00CD6FA3" w:rsidP="003144DA">
      <w:pPr>
        <w:suppressAutoHyphens/>
        <w:rPr>
          <w:rFonts w:cs="Times New Roman"/>
        </w:rPr>
      </w:pPr>
    </w:p>
    <w:p w:rsidR="00B03233" w:rsidRPr="00973EAE" w:rsidRDefault="00B03233" w:rsidP="00B03233">
      <w:pPr>
        <w:suppressAutoHyphens/>
        <w:spacing w:line="360" w:lineRule="auto"/>
        <w:ind w:right="-1"/>
        <w:rPr>
          <w:rFonts w:cs="Times New Roman"/>
          <w:szCs w:val="28"/>
        </w:rPr>
      </w:pPr>
      <w:r w:rsidRPr="00973EAE">
        <w:rPr>
          <w:rFonts w:cs="Times New Roman"/>
          <w:sz w:val="27"/>
          <w:szCs w:val="27"/>
        </w:rPr>
        <w:t xml:space="preserve">О зачислении на </w:t>
      </w:r>
      <w:proofErr w:type="gramStart"/>
      <w:r w:rsidRPr="00973EAE">
        <w:rPr>
          <w:rFonts w:cs="Times New Roman"/>
          <w:sz w:val="27"/>
          <w:szCs w:val="27"/>
        </w:rPr>
        <w:t xml:space="preserve">обучение </w:t>
      </w:r>
      <w:r>
        <w:rPr>
          <w:rFonts w:cs="Times New Roman"/>
          <w:sz w:val="27"/>
          <w:szCs w:val="27"/>
        </w:rPr>
        <w:t>по специальностям</w:t>
      </w:r>
      <w:proofErr w:type="gramEnd"/>
      <w:r>
        <w:rPr>
          <w:rFonts w:cs="Times New Roman"/>
          <w:sz w:val="27"/>
          <w:szCs w:val="27"/>
        </w:rPr>
        <w:t xml:space="preserve"> среднего профессионального образования</w:t>
      </w:r>
    </w:p>
    <w:p w:rsidR="002A7BE2" w:rsidRPr="00973EAE" w:rsidRDefault="002A7BE2" w:rsidP="003144DA">
      <w:pPr>
        <w:suppressAutoHyphens/>
        <w:spacing w:line="276" w:lineRule="auto"/>
        <w:ind w:right="-1"/>
        <w:rPr>
          <w:rFonts w:cs="Times New Roman"/>
          <w:szCs w:val="28"/>
        </w:rPr>
      </w:pPr>
    </w:p>
    <w:p w:rsidR="00BC3E94" w:rsidRDefault="00BC3E94" w:rsidP="00BC3E94">
      <w:pPr>
        <w:suppressAutoHyphens/>
        <w:spacing w:line="360" w:lineRule="auto"/>
        <w:ind w:right="-1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В соответствии с решением отборочной комиссии Башкирского института социальных технологий (филиала) Образовательного учреждения профсоюзов высшего образования «Академия труда и социальных отношений» от </w:t>
      </w:r>
      <w:r w:rsidR="00294084">
        <w:rPr>
          <w:rFonts w:cs="Times New Roman"/>
          <w:szCs w:val="28"/>
        </w:rPr>
        <w:t>29</w:t>
      </w:r>
      <w:r>
        <w:rPr>
          <w:rFonts w:cs="Times New Roman"/>
          <w:szCs w:val="28"/>
        </w:rPr>
        <w:t>.</w:t>
      </w:r>
      <w:r w:rsidR="00294084">
        <w:rPr>
          <w:rFonts w:cs="Times New Roman"/>
          <w:szCs w:val="28"/>
        </w:rPr>
        <w:t>10</w:t>
      </w:r>
      <w:r>
        <w:rPr>
          <w:rFonts w:cs="Times New Roman"/>
          <w:szCs w:val="28"/>
        </w:rPr>
        <w:t>.201</w:t>
      </w:r>
      <w:r w:rsidR="003777DF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(протокол № </w:t>
      </w:r>
      <w:r w:rsidR="00294084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>),</w:t>
      </w:r>
    </w:p>
    <w:p w:rsidR="00AC3745" w:rsidRDefault="00AC3745" w:rsidP="003144DA">
      <w:pPr>
        <w:suppressAutoHyphens/>
        <w:spacing w:line="360" w:lineRule="auto"/>
        <w:ind w:right="-1"/>
        <w:rPr>
          <w:rFonts w:cs="Times New Roman"/>
          <w:sz w:val="4"/>
          <w:szCs w:val="27"/>
        </w:rPr>
      </w:pPr>
    </w:p>
    <w:p w:rsidR="004C7B50" w:rsidRPr="00174027" w:rsidRDefault="004C7B50" w:rsidP="003144DA">
      <w:pPr>
        <w:suppressAutoHyphens/>
        <w:spacing w:line="360" w:lineRule="auto"/>
        <w:ind w:right="-1"/>
        <w:rPr>
          <w:rFonts w:cs="Times New Roman"/>
          <w:sz w:val="4"/>
          <w:szCs w:val="27"/>
        </w:rPr>
      </w:pPr>
    </w:p>
    <w:p w:rsidR="004C7B50" w:rsidRPr="004C7B50" w:rsidRDefault="00AC3745" w:rsidP="004C7B50">
      <w:pPr>
        <w:suppressAutoHyphens/>
        <w:spacing w:line="360" w:lineRule="auto"/>
        <w:ind w:right="-1"/>
        <w:rPr>
          <w:rFonts w:cs="Times New Roman"/>
          <w:b/>
          <w:sz w:val="27"/>
          <w:szCs w:val="27"/>
        </w:rPr>
      </w:pPr>
      <w:r w:rsidRPr="00973EAE">
        <w:rPr>
          <w:rFonts w:cs="Times New Roman"/>
          <w:sz w:val="27"/>
          <w:szCs w:val="27"/>
        </w:rPr>
        <w:t xml:space="preserve"> </w:t>
      </w:r>
      <w:r w:rsidRPr="00973EAE">
        <w:rPr>
          <w:rFonts w:cs="Times New Roman"/>
          <w:b/>
          <w:sz w:val="27"/>
          <w:szCs w:val="27"/>
        </w:rPr>
        <w:t>приказываю:</w:t>
      </w:r>
    </w:p>
    <w:p w:rsidR="00BD71A2" w:rsidRDefault="004C7B50" w:rsidP="00BD71A2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proofErr w:type="gramStart"/>
      <w:r w:rsidRPr="00973EAE">
        <w:rPr>
          <w:szCs w:val="28"/>
        </w:rPr>
        <w:t xml:space="preserve">Зачислить с </w:t>
      </w:r>
      <w:r>
        <w:rPr>
          <w:szCs w:val="28"/>
        </w:rPr>
        <w:t xml:space="preserve">01 </w:t>
      </w:r>
      <w:r w:rsidR="00294084">
        <w:rPr>
          <w:szCs w:val="28"/>
        </w:rPr>
        <w:t>ноября</w:t>
      </w:r>
      <w:r>
        <w:rPr>
          <w:szCs w:val="28"/>
        </w:rPr>
        <w:t xml:space="preserve"> </w:t>
      </w:r>
      <w:r w:rsidRPr="00973EAE">
        <w:rPr>
          <w:szCs w:val="28"/>
        </w:rPr>
        <w:t>201</w:t>
      </w:r>
      <w:r w:rsidR="003777DF">
        <w:rPr>
          <w:szCs w:val="28"/>
        </w:rPr>
        <w:t>8</w:t>
      </w:r>
      <w:r w:rsidRPr="00973EAE">
        <w:rPr>
          <w:szCs w:val="28"/>
        </w:rPr>
        <w:t xml:space="preserve"> г. </w:t>
      </w:r>
      <w:r>
        <w:rPr>
          <w:szCs w:val="28"/>
        </w:rPr>
        <w:t xml:space="preserve">в число студентов </w:t>
      </w:r>
      <w:r w:rsidRPr="00973EAE">
        <w:rPr>
          <w:szCs w:val="28"/>
        </w:rPr>
        <w:t xml:space="preserve">на </w:t>
      </w:r>
      <w:r>
        <w:rPr>
          <w:szCs w:val="28"/>
        </w:rPr>
        <w:t>первый</w:t>
      </w:r>
      <w:r w:rsidRPr="00973EAE">
        <w:rPr>
          <w:szCs w:val="28"/>
        </w:rPr>
        <w:t xml:space="preserve"> курс </w:t>
      </w:r>
      <w:r w:rsidR="00294084">
        <w:rPr>
          <w:szCs w:val="28"/>
        </w:rPr>
        <w:t>за</w:t>
      </w:r>
      <w:r>
        <w:rPr>
          <w:szCs w:val="28"/>
        </w:rPr>
        <w:t xml:space="preserve">очной формы </w:t>
      </w:r>
      <w:r w:rsidRPr="00973EAE">
        <w:rPr>
          <w:szCs w:val="28"/>
        </w:rPr>
        <w:t>обучения</w:t>
      </w:r>
      <w:r>
        <w:rPr>
          <w:szCs w:val="28"/>
        </w:rPr>
        <w:t xml:space="preserve"> </w:t>
      </w:r>
      <w:r w:rsidRPr="00973EAE">
        <w:rPr>
          <w:szCs w:val="28"/>
        </w:rPr>
        <w:t xml:space="preserve">на места </w:t>
      </w:r>
      <w:r w:rsidRPr="007F1EB1">
        <w:rPr>
          <w:bCs/>
          <w:szCs w:val="28"/>
        </w:rPr>
        <w:t xml:space="preserve">по договорам об </w:t>
      </w:r>
      <w:r>
        <w:rPr>
          <w:bCs/>
          <w:szCs w:val="28"/>
        </w:rPr>
        <w:t>образовании на обучение</w:t>
      </w:r>
      <w:r>
        <w:rPr>
          <w:szCs w:val="28"/>
        </w:rPr>
        <w:t xml:space="preserve"> </w:t>
      </w:r>
      <w:r>
        <w:rPr>
          <w:bCs/>
          <w:szCs w:val="28"/>
        </w:rPr>
        <w:t>по программам подготовки специалистов среднего звена</w:t>
      </w:r>
      <w:r w:rsidR="00FB600D">
        <w:rPr>
          <w:bCs/>
          <w:szCs w:val="28"/>
        </w:rPr>
        <w:t xml:space="preserve">, реализуемым в </w:t>
      </w:r>
      <w:r w:rsidR="00FB600D">
        <w:rPr>
          <w:szCs w:val="28"/>
        </w:rPr>
        <w:t xml:space="preserve">Башкирском институте социальных технологий (филиале) Образовательного учреждения профсоюзов высшего образования «Академия труда и социальных отношений», </w:t>
      </w:r>
      <w:r w:rsidR="00BD71A2" w:rsidRPr="00973EAE">
        <w:rPr>
          <w:szCs w:val="28"/>
        </w:rPr>
        <w:t xml:space="preserve">на места </w:t>
      </w:r>
      <w:r w:rsidR="00BD71A2" w:rsidRPr="007F1EB1">
        <w:rPr>
          <w:bCs/>
          <w:szCs w:val="28"/>
        </w:rPr>
        <w:t xml:space="preserve">по договорам об </w:t>
      </w:r>
      <w:r w:rsidR="00BD71A2">
        <w:rPr>
          <w:bCs/>
          <w:szCs w:val="28"/>
        </w:rPr>
        <w:t>образовании за счет средств физических и (или) юридических лиц</w:t>
      </w:r>
      <w:proofErr w:type="gramEnd"/>
      <w:r w:rsidR="00BD71A2">
        <w:rPr>
          <w:szCs w:val="28"/>
        </w:rPr>
        <w:t xml:space="preserve">, по результатам освоения образовательной программы среднего общего образования, абитуриентов в соответствии с приложением № </w:t>
      </w:r>
      <w:r w:rsidR="00294084">
        <w:rPr>
          <w:szCs w:val="28"/>
        </w:rPr>
        <w:t>1</w:t>
      </w:r>
      <w:r w:rsidR="00BD71A2">
        <w:rPr>
          <w:szCs w:val="28"/>
        </w:rPr>
        <w:t xml:space="preserve"> к настоящему приказу.</w:t>
      </w:r>
    </w:p>
    <w:p w:rsidR="00D32289" w:rsidRPr="00A13CC6" w:rsidRDefault="00A13CC6" w:rsidP="00A13CC6">
      <w:pPr>
        <w:pStyle w:val="aa"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 w:val="0"/>
        <w:jc w:val="both"/>
        <w:rPr>
          <w:szCs w:val="28"/>
        </w:rPr>
      </w:pPr>
      <w:r w:rsidRPr="00A13CC6">
        <w:rPr>
          <w:szCs w:val="28"/>
        </w:rPr>
        <w:t>Контроль за исполнением настоящего приказа возложить на</w:t>
      </w:r>
      <w:r w:rsidR="00E80037">
        <w:rPr>
          <w:szCs w:val="28"/>
        </w:rPr>
        <w:t xml:space="preserve"> проректора по учебной работе Короткова И.В.</w:t>
      </w:r>
    </w:p>
    <w:p w:rsidR="00B016C5" w:rsidRDefault="00B016C5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p w:rsidR="00410DF4" w:rsidRPr="00973EAE" w:rsidRDefault="00410DF4" w:rsidP="003144DA">
      <w:pPr>
        <w:suppressAutoHyphens/>
        <w:spacing w:line="360" w:lineRule="auto"/>
        <w:ind w:right="141"/>
        <w:rPr>
          <w:rFonts w:cs="Times New Roman"/>
          <w:szCs w:val="28"/>
        </w:rPr>
      </w:pPr>
    </w:p>
    <w:tbl>
      <w:tblPr>
        <w:tblStyle w:val="a9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268"/>
        <w:gridCol w:w="5103"/>
      </w:tblGrid>
      <w:tr w:rsidR="002A7BE2" w:rsidRPr="00973EAE" w:rsidTr="00B610FF">
        <w:tc>
          <w:tcPr>
            <w:tcW w:w="2835" w:type="dxa"/>
            <w:hideMark/>
          </w:tcPr>
          <w:p w:rsidR="002A7BE2" w:rsidRPr="00973EAE" w:rsidRDefault="00F61EFE" w:rsidP="003144DA">
            <w:pPr>
              <w:suppressAutoHyphens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Ректор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2A7BE2" w:rsidRPr="00973EAE" w:rsidRDefault="002A7BE2" w:rsidP="003144DA">
            <w:pPr>
              <w:pStyle w:val="aa"/>
              <w:suppressAutoHyphens/>
              <w:ind w:left="0" w:firstLine="709"/>
              <w:jc w:val="both"/>
              <w:rPr>
                <w:szCs w:val="28"/>
                <w:lang w:eastAsia="en-US"/>
              </w:rPr>
            </w:pPr>
          </w:p>
        </w:tc>
        <w:tc>
          <w:tcPr>
            <w:tcW w:w="5103" w:type="dxa"/>
            <w:hideMark/>
          </w:tcPr>
          <w:p w:rsidR="002A7BE2" w:rsidRPr="00973EAE" w:rsidRDefault="00F61EFE" w:rsidP="00D87E38">
            <w:pPr>
              <w:pStyle w:val="aa"/>
              <w:suppressAutoHyphens/>
              <w:ind w:left="0" w:firstLine="709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Н.Н. Кузьмина</w:t>
            </w:r>
          </w:p>
        </w:tc>
      </w:tr>
    </w:tbl>
    <w:p w:rsidR="003A6759" w:rsidRDefault="003A6759" w:rsidP="00B03233">
      <w:pPr>
        <w:ind w:firstLine="0"/>
        <w:rPr>
          <w:rFonts w:cs="Times New Roman"/>
        </w:rPr>
      </w:pPr>
    </w:p>
    <w:p w:rsidR="00E81649" w:rsidRDefault="00E81649">
      <w:pPr>
        <w:rPr>
          <w:rFonts w:cs="Times New Roman"/>
        </w:rPr>
      </w:pPr>
      <w:r>
        <w:rPr>
          <w:rFonts w:cs="Times New Roman"/>
        </w:rPr>
        <w:br w:type="page"/>
      </w:r>
    </w:p>
    <w:p w:rsidR="002A7BE2" w:rsidRPr="00973EAE" w:rsidRDefault="002A7BE2" w:rsidP="003144DA">
      <w:pPr>
        <w:suppressAutoHyphens/>
        <w:rPr>
          <w:rFonts w:cs="Times New Roman"/>
        </w:rPr>
      </w:pPr>
      <w:r w:rsidRPr="00973EAE">
        <w:rPr>
          <w:rFonts w:cs="Times New Roman"/>
        </w:rPr>
        <w:lastRenderedPageBreak/>
        <w:t>Визы согласования:</w:t>
      </w:r>
    </w:p>
    <w:p w:rsidR="002A7BE2" w:rsidRPr="00973EAE" w:rsidRDefault="002A7BE2" w:rsidP="003144DA">
      <w:pPr>
        <w:pStyle w:val="aa"/>
        <w:suppressAutoHyphens/>
        <w:ind w:left="0" w:right="141" w:firstLine="709"/>
        <w:jc w:val="both"/>
      </w:pPr>
    </w:p>
    <w:tbl>
      <w:tblPr>
        <w:tblW w:w="9747" w:type="dxa"/>
        <w:tblLook w:val="04A0"/>
      </w:tblPr>
      <w:tblGrid>
        <w:gridCol w:w="4644"/>
        <w:gridCol w:w="2410"/>
        <w:gridCol w:w="2693"/>
      </w:tblGrid>
      <w:tr w:rsidR="00F61EFE" w:rsidRPr="00973EAE" w:rsidTr="00A93CDA">
        <w:tc>
          <w:tcPr>
            <w:tcW w:w="4644" w:type="dxa"/>
            <w:vAlign w:val="center"/>
            <w:hideMark/>
          </w:tcPr>
          <w:p w:rsidR="00F61EFE" w:rsidRPr="00A10429" w:rsidRDefault="00F61EFE" w:rsidP="00F34779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Проректор по учебной работе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1EFE" w:rsidRPr="00A10429" w:rsidRDefault="00F61EFE" w:rsidP="00F34779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center"/>
            <w:hideMark/>
          </w:tcPr>
          <w:p w:rsidR="00F61EFE" w:rsidRPr="00A10429" w:rsidRDefault="00F61EFE" w:rsidP="00F34779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>И.В. Коротков</w:t>
            </w:r>
          </w:p>
        </w:tc>
      </w:tr>
      <w:tr w:rsidR="002A7BE2" w:rsidRPr="00973EAE" w:rsidTr="00D87E38">
        <w:tc>
          <w:tcPr>
            <w:tcW w:w="4644" w:type="dxa"/>
            <w:vAlign w:val="center"/>
            <w:hideMark/>
          </w:tcPr>
          <w:p w:rsidR="002A7BE2" w:rsidRPr="00973EAE" w:rsidRDefault="002A7BE2" w:rsidP="0001429D">
            <w:pPr>
              <w:suppressAutoHyphens/>
              <w:spacing w:before="240"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Начальник УМУ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7BE2" w:rsidRPr="00973EAE" w:rsidRDefault="002A7BE2" w:rsidP="0001429D">
            <w:pPr>
              <w:suppressAutoHyphens/>
              <w:spacing w:before="240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vAlign w:val="bottom"/>
            <w:hideMark/>
          </w:tcPr>
          <w:p w:rsidR="002A7BE2" w:rsidRPr="00973EAE" w:rsidRDefault="002A7BE2" w:rsidP="0001429D">
            <w:pPr>
              <w:suppressAutoHyphens/>
              <w:spacing w:before="240"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Н.В. Потемкина</w:t>
            </w:r>
          </w:p>
        </w:tc>
      </w:tr>
      <w:tr w:rsidR="002A7BE2" w:rsidRPr="00973EAE" w:rsidTr="00D87E38">
        <w:trPr>
          <w:trHeight w:val="70"/>
        </w:trPr>
        <w:tc>
          <w:tcPr>
            <w:tcW w:w="4644" w:type="dxa"/>
            <w:vAlign w:val="center"/>
            <w:hideMark/>
          </w:tcPr>
          <w:p w:rsidR="00B610FF" w:rsidRPr="00973EAE" w:rsidRDefault="002A7BE2" w:rsidP="0001429D">
            <w:pPr>
              <w:suppressAutoHyphens/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 xml:space="preserve">Ответственный секретарь </w:t>
            </w:r>
          </w:p>
          <w:p w:rsidR="002A7BE2" w:rsidRPr="00973EAE" w:rsidRDefault="002A7BE2" w:rsidP="003144DA">
            <w:pPr>
              <w:suppressAutoHyphens/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приемной комиссии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BE2" w:rsidRPr="00973EAE" w:rsidRDefault="002A7BE2" w:rsidP="003144DA">
            <w:pPr>
              <w:suppressAutoHyphens/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2A7BE2" w:rsidRPr="00973EAE" w:rsidRDefault="002A7BE2" w:rsidP="003144DA">
            <w:pPr>
              <w:suppressAutoHyphens/>
              <w:spacing w:line="276" w:lineRule="auto"/>
              <w:ind w:firstLine="0"/>
              <w:rPr>
                <w:rFonts w:cs="Times New Roman"/>
                <w:szCs w:val="28"/>
              </w:rPr>
            </w:pPr>
          </w:p>
          <w:p w:rsidR="002A7BE2" w:rsidRPr="00973EAE" w:rsidRDefault="002A7BE2" w:rsidP="003144DA">
            <w:pPr>
              <w:suppressAutoHyphens/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973EAE">
              <w:rPr>
                <w:rFonts w:cs="Times New Roman"/>
                <w:szCs w:val="28"/>
              </w:rPr>
              <w:t>Е.Е. Малахова</w:t>
            </w:r>
          </w:p>
        </w:tc>
      </w:tr>
      <w:tr w:rsidR="00FB600D" w:rsidRPr="00A10429" w:rsidTr="00D87E38">
        <w:trPr>
          <w:trHeight w:val="70"/>
        </w:trPr>
        <w:tc>
          <w:tcPr>
            <w:tcW w:w="4644" w:type="dxa"/>
            <w:vAlign w:val="center"/>
          </w:tcPr>
          <w:p w:rsidR="00FB600D" w:rsidRDefault="00FB600D" w:rsidP="00950CAA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A10429">
              <w:rPr>
                <w:rFonts w:cs="Times New Roman"/>
                <w:szCs w:val="28"/>
              </w:rPr>
              <w:t xml:space="preserve">Директор </w:t>
            </w:r>
            <w:r>
              <w:rPr>
                <w:rFonts w:cs="Times New Roman"/>
                <w:szCs w:val="28"/>
              </w:rPr>
              <w:t>БИСТ (филиала)</w:t>
            </w:r>
          </w:p>
          <w:p w:rsidR="00FB600D" w:rsidRPr="00A10429" w:rsidRDefault="00FB600D" w:rsidP="00950CAA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ОУП ВО «АТиСО»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600D" w:rsidRPr="00A10429" w:rsidRDefault="00FB600D" w:rsidP="00950CAA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left w:val="nil"/>
            </w:tcBorders>
            <w:vAlign w:val="bottom"/>
          </w:tcPr>
          <w:p w:rsidR="00FB600D" w:rsidRPr="00A10429" w:rsidRDefault="00FB600D" w:rsidP="00950CAA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Т.А. Нигматуллина</w:t>
            </w:r>
          </w:p>
        </w:tc>
      </w:tr>
    </w:tbl>
    <w:p w:rsidR="00FB600D" w:rsidRPr="00973EAE" w:rsidRDefault="00FB600D" w:rsidP="00FB600D">
      <w:pPr>
        <w:pStyle w:val="aa"/>
        <w:suppressAutoHyphens/>
        <w:ind w:left="142" w:right="141"/>
        <w:jc w:val="both"/>
      </w:pPr>
      <w:r w:rsidRPr="00973EAE">
        <w:t xml:space="preserve">  </w:t>
      </w:r>
    </w:p>
    <w:p w:rsidR="002A7BE2" w:rsidRPr="00973EAE" w:rsidRDefault="002A7BE2" w:rsidP="003144DA">
      <w:pPr>
        <w:pStyle w:val="aa"/>
        <w:suppressAutoHyphens/>
        <w:ind w:left="142" w:right="141"/>
        <w:jc w:val="both"/>
      </w:pPr>
    </w:p>
    <w:p w:rsidR="002A7BE2" w:rsidRPr="00973EAE" w:rsidRDefault="002A7BE2" w:rsidP="001967E6">
      <w:pPr>
        <w:pStyle w:val="aa"/>
        <w:tabs>
          <w:tab w:val="left" w:pos="4144"/>
        </w:tabs>
        <w:suppressAutoHyphens/>
        <w:ind w:left="-108" w:right="-108"/>
        <w:rPr>
          <w:sz w:val="24"/>
          <w:lang w:eastAsia="en-US"/>
        </w:rPr>
      </w:pPr>
      <w:r w:rsidRPr="00973EAE">
        <w:rPr>
          <w:b/>
          <w:sz w:val="24"/>
          <w:lang w:eastAsia="en-US"/>
        </w:rPr>
        <w:t xml:space="preserve">Разослать:  </w:t>
      </w:r>
      <w:r w:rsidR="001967E6" w:rsidRPr="00EF2991">
        <w:rPr>
          <w:sz w:val="24"/>
          <w:lang w:eastAsia="en-US"/>
        </w:rPr>
        <w:t xml:space="preserve">Приёмная комиссия;  ЦСК;  </w:t>
      </w:r>
      <w:r w:rsidR="004C7B50">
        <w:rPr>
          <w:sz w:val="24"/>
          <w:lang w:eastAsia="en-US"/>
        </w:rPr>
        <w:t xml:space="preserve">ОРФ, </w:t>
      </w:r>
      <w:r w:rsidR="001B0E16">
        <w:rPr>
          <w:sz w:val="24"/>
          <w:lang w:eastAsia="en-US"/>
        </w:rPr>
        <w:t>Филиал</w:t>
      </w: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2A7BE2" w:rsidRPr="00973EAE" w:rsidRDefault="002A7BE2" w:rsidP="003144DA">
      <w:pPr>
        <w:pStyle w:val="aa"/>
        <w:tabs>
          <w:tab w:val="left" w:pos="4144"/>
        </w:tabs>
        <w:suppressAutoHyphens/>
        <w:ind w:left="-108" w:right="141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1967E6" w:rsidRDefault="001967E6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Pr="00FB600D" w:rsidRDefault="0001429D" w:rsidP="00FB600D">
      <w:pPr>
        <w:suppressAutoHyphens/>
        <w:ind w:right="141" w:firstLine="0"/>
        <w:rPr>
          <w:sz w:val="24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01429D" w:rsidRDefault="0001429D" w:rsidP="003144DA">
      <w:pPr>
        <w:pStyle w:val="aa"/>
        <w:suppressAutoHyphens/>
        <w:ind w:left="0" w:right="141" w:hanging="142"/>
        <w:jc w:val="both"/>
        <w:rPr>
          <w:sz w:val="24"/>
          <w:lang w:eastAsia="en-US"/>
        </w:rPr>
      </w:pPr>
    </w:p>
    <w:p w:rsidR="002A7BE2" w:rsidRPr="000650D5" w:rsidRDefault="002A7BE2" w:rsidP="003144DA">
      <w:pPr>
        <w:pStyle w:val="aa"/>
        <w:suppressAutoHyphens/>
        <w:ind w:left="0" w:right="141" w:hanging="142"/>
        <w:jc w:val="both"/>
        <w:rPr>
          <w:sz w:val="22"/>
          <w:lang w:eastAsia="en-US"/>
        </w:rPr>
      </w:pPr>
      <w:r w:rsidRPr="000650D5">
        <w:rPr>
          <w:sz w:val="22"/>
          <w:lang w:eastAsia="en-US"/>
        </w:rPr>
        <w:t xml:space="preserve">Исполнитель: </w:t>
      </w:r>
    </w:p>
    <w:p w:rsidR="002A7BE2" w:rsidRPr="000650D5" w:rsidRDefault="001B0E16" w:rsidP="003144DA">
      <w:pPr>
        <w:pStyle w:val="aa"/>
        <w:suppressAutoHyphens/>
        <w:ind w:left="0" w:right="141" w:hanging="142"/>
        <w:jc w:val="both"/>
        <w:rPr>
          <w:sz w:val="22"/>
        </w:rPr>
      </w:pPr>
      <w:proofErr w:type="spellStart"/>
      <w:r>
        <w:rPr>
          <w:sz w:val="22"/>
          <w:lang w:eastAsia="en-US"/>
        </w:rPr>
        <w:t>Ангели</w:t>
      </w:r>
      <w:proofErr w:type="spellEnd"/>
      <w:r>
        <w:rPr>
          <w:sz w:val="22"/>
          <w:lang w:eastAsia="en-US"/>
        </w:rPr>
        <w:t xml:space="preserve"> С.С.</w:t>
      </w:r>
    </w:p>
    <w:p w:rsidR="00FE752E" w:rsidRDefault="002A7BE2" w:rsidP="00FB600D">
      <w:pPr>
        <w:pStyle w:val="aa"/>
        <w:suppressAutoHyphens/>
        <w:ind w:left="0" w:right="141" w:hanging="142"/>
        <w:jc w:val="both"/>
        <w:rPr>
          <w:sz w:val="22"/>
          <w:lang w:eastAsia="en-US"/>
        </w:rPr>
      </w:pPr>
      <w:r w:rsidRPr="000650D5">
        <w:rPr>
          <w:sz w:val="22"/>
          <w:lang w:eastAsia="en-US"/>
        </w:rPr>
        <w:t>тел. (</w:t>
      </w:r>
      <w:r w:rsidR="001B0E16">
        <w:rPr>
          <w:sz w:val="22"/>
          <w:lang w:eastAsia="en-US"/>
        </w:rPr>
        <w:t>347</w:t>
      </w:r>
      <w:r w:rsidRPr="000650D5">
        <w:rPr>
          <w:sz w:val="22"/>
          <w:lang w:eastAsia="en-US"/>
        </w:rPr>
        <w:t xml:space="preserve">) </w:t>
      </w:r>
      <w:r w:rsidR="001B0E16">
        <w:rPr>
          <w:sz w:val="22"/>
          <w:lang w:eastAsia="en-US"/>
        </w:rPr>
        <w:t>241</w:t>
      </w:r>
      <w:r w:rsidRPr="000650D5">
        <w:rPr>
          <w:sz w:val="22"/>
          <w:lang w:eastAsia="en-US"/>
        </w:rPr>
        <w:t>-</w:t>
      </w:r>
      <w:r w:rsidR="001B0E16">
        <w:rPr>
          <w:sz w:val="22"/>
          <w:lang w:eastAsia="en-US"/>
        </w:rPr>
        <w:t>42-26</w:t>
      </w:r>
    </w:p>
    <w:p w:rsidR="00D87E38" w:rsidRDefault="00D87E38" w:rsidP="00FB600D">
      <w:pPr>
        <w:pStyle w:val="aa"/>
        <w:suppressAutoHyphens/>
        <w:ind w:left="0" w:right="141" w:hanging="142"/>
        <w:jc w:val="both"/>
        <w:rPr>
          <w:sz w:val="22"/>
          <w:lang w:eastAsia="en-US"/>
        </w:rPr>
      </w:pPr>
    </w:p>
    <w:p w:rsidR="00D87E38" w:rsidRDefault="00D87E38" w:rsidP="00FB600D">
      <w:pPr>
        <w:pStyle w:val="aa"/>
        <w:suppressAutoHyphens/>
        <w:ind w:left="0" w:right="141" w:hanging="142"/>
        <w:jc w:val="both"/>
        <w:rPr>
          <w:sz w:val="22"/>
          <w:lang w:eastAsia="en-US"/>
        </w:rPr>
      </w:pPr>
    </w:p>
    <w:p w:rsidR="001B0E16" w:rsidRDefault="001B0E16" w:rsidP="00FE752E">
      <w:pPr>
        <w:ind w:left="5670" w:firstLine="0"/>
        <w:jc w:val="center"/>
        <w:rPr>
          <w:rFonts w:eastAsia="Calibri" w:cs="Times New Roman"/>
        </w:rPr>
      </w:pPr>
    </w:p>
    <w:p w:rsidR="001B0E16" w:rsidRDefault="001B0E16" w:rsidP="00FE752E">
      <w:pPr>
        <w:ind w:left="5670" w:firstLine="0"/>
        <w:jc w:val="center"/>
        <w:rPr>
          <w:rFonts w:eastAsia="Calibri" w:cs="Times New Roman"/>
        </w:rPr>
      </w:pP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>Приложение № 1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 xml:space="preserve">к приказу </w:t>
      </w:r>
      <w:proofErr w:type="gramStart"/>
      <w:r w:rsidRPr="00FE752E">
        <w:rPr>
          <w:rFonts w:eastAsia="Calibri" w:cs="Times New Roman"/>
        </w:rPr>
        <w:t>Образовательного</w:t>
      </w:r>
      <w:proofErr w:type="gramEnd"/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>учреждения профсоюзов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>высшего образования «Академия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>труда и социальных отношений»</w:t>
      </w:r>
    </w:p>
    <w:p w:rsidR="00FE752E" w:rsidRPr="00FE752E" w:rsidRDefault="00FE752E" w:rsidP="00FE752E">
      <w:pPr>
        <w:ind w:left="5670" w:firstLine="0"/>
        <w:jc w:val="center"/>
        <w:rPr>
          <w:rFonts w:eastAsia="Calibri" w:cs="Times New Roman"/>
        </w:rPr>
      </w:pPr>
      <w:r w:rsidRPr="00FE752E">
        <w:rPr>
          <w:rFonts w:eastAsia="Calibri" w:cs="Times New Roman"/>
        </w:rPr>
        <w:t xml:space="preserve">от </w:t>
      </w:r>
      <w:r w:rsidR="00E818C3">
        <w:rPr>
          <w:rFonts w:eastAsia="Calibri" w:cs="Times New Roman"/>
        </w:rPr>
        <w:t>__</w:t>
      </w:r>
      <w:r w:rsidRPr="00FE752E">
        <w:rPr>
          <w:rFonts w:eastAsia="Calibri" w:cs="Times New Roman"/>
        </w:rPr>
        <w:t>.</w:t>
      </w:r>
      <w:r w:rsidR="00E818C3">
        <w:rPr>
          <w:rFonts w:eastAsia="Calibri" w:cs="Times New Roman"/>
        </w:rPr>
        <w:t>__</w:t>
      </w:r>
      <w:r w:rsidRPr="00FE752E">
        <w:rPr>
          <w:rFonts w:eastAsia="Calibri" w:cs="Times New Roman"/>
        </w:rPr>
        <w:t>.201</w:t>
      </w:r>
      <w:r w:rsidR="003777DF">
        <w:rPr>
          <w:rFonts w:eastAsia="Calibri" w:cs="Times New Roman"/>
        </w:rPr>
        <w:t>8</w:t>
      </w:r>
      <w:r w:rsidRPr="00FE752E">
        <w:rPr>
          <w:rFonts w:eastAsia="Calibri" w:cs="Times New Roman"/>
        </w:rPr>
        <w:t xml:space="preserve"> № ______</w:t>
      </w:r>
    </w:p>
    <w:p w:rsidR="00FE752E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3332FE" w:rsidRDefault="003332FE" w:rsidP="003332FE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Список абитуриентов,  зачисляемых в число студентов </w:t>
      </w:r>
    </w:p>
    <w:p w:rsidR="003332FE" w:rsidRDefault="003332FE" w:rsidP="003332FE">
      <w:pPr>
        <w:tabs>
          <w:tab w:val="left" w:pos="142"/>
        </w:tabs>
        <w:spacing w:line="360" w:lineRule="auto"/>
        <w:ind w:firstLine="0"/>
        <w:jc w:val="center"/>
        <w:rPr>
          <w:rFonts w:eastAsia="Calibri" w:cs="Times New Roman"/>
        </w:rPr>
      </w:pPr>
      <w:r w:rsidRPr="00973EAE">
        <w:rPr>
          <w:szCs w:val="28"/>
        </w:rPr>
        <w:t>Академи</w:t>
      </w:r>
      <w:r>
        <w:rPr>
          <w:szCs w:val="28"/>
        </w:rPr>
        <w:t>и</w:t>
      </w:r>
      <w:r w:rsidRPr="00973EAE">
        <w:rPr>
          <w:szCs w:val="28"/>
        </w:rPr>
        <w:t xml:space="preserve"> труда и социальных отношений</w:t>
      </w:r>
    </w:p>
    <w:p w:rsidR="00FE752E" w:rsidRPr="00AC3E56" w:rsidRDefault="00FE752E" w:rsidP="00FE752E">
      <w:pPr>
        <w:ind w:left="5103" w:firstLine="0"/>
        <w:jc w:val="center"/>
        <w:rPr>
          <w:rFonts w:eastAsia="Calibri" w:cs="Times New Roman"/>
        </w:rPr>
      </w:pPr>
    </w:p>
    <w:p w:rsidR="00620F80" w:rsidRPr="003777DF" w:rsidRDefault="00F0114E" w:rsidP="003777DF">
      <w:pPr>
        <w:pStyle w:val="aa"/>
        <w:numPr>
          <w:ilvl w:val="0"/>
          <w:numId w:val="23"/>
        </w:numPr>
        <w:tabs>
          <w:tab w:val="left" w:pos="142"/>
        </w:tabs>
        <w:spacing w:before="120" w:after="120" w:line="360" w:lineRule="auto"/>
        <w:ind w:left="284" w:firstLine="426"/>
        <w:rPr>
          <w:rFonts w:eastAsia="Calibri"/>
        </w:rPr>
      </w:pPr>
      <w:r w:rsidRPr="003777DF">
        <w:rPr>
          <w:rFonts w:eastAsia="Calibri"/>
        </w:rPr>
        <w:t>Специальность среднего профессионально образования 40.0</w:t>
      </w:r>
      <w:r w:rsidR="00950CAA" w:rsidRPr="003777DF">
        <w:rPr>
          <w:rFonts w:eastAsia="Calibri"/>
        </w:rPr>
        <w:t>2</w:t>
      </w:r>
      <w:r w:rsidRPr="003777DF">
        <w:rPr>
          <w:rFonts w:eastAsia="Calibri"/>
        </w:rPr>
        <w:t>.0</w:t>
      </w:r>
      <w:r w:rsidR="00950CAA" w:rsidRPr="003777DF">
        <w:rPr>
          <w:rFonts w:eastAsia="Calibri"/>
        </w:rPr>
        <w:t>2</w:t>
      </w:r>
      <w:r w:rsidRPr="003777DF">
        <w:rPr>
          <w:rFonts w:eastAsia="Calibri"/>
        </w:rPr>
        <w:t xml:space="preserve"> Право</w:t>
      </w:r>
      <w:r w:rsidR="00950CAA" w:rsidRPr="003777DF">
        <w:rPr>
          <w:rFonts w:eastAsia="Calibri"/>
        </w:rPr>
        <w:t>охранительная деятельность</w:t>
      </w:r>
      <w:r w:rsidRPr="003777DF">
        <w:rPr>
          <w:rFonts w:eastAsia="Calibri"/>
        </w:rPr>
        <w:t>:</w:t>
      </w:r>
    </w:p>
    <w:tbl>
      <w:tblPr>
        <w:tblStyle w:val="1"/>
        <w:tblW w:w="0" w:type="auto"/>
        <w:jc w:val="center"/>
        <w:tblLayout w:type="fixed"/>
        <w:tblLook w:val="04A0"/>
      </w:tblPr>
      <w:tblGrid>
        <w:gridCol w:w="817"/>
        <w:gridCol w:w="5103"/>
        <w:gridCol w:w="1976"/>
      </w:tblGrid>
      <w:tr w:rsidR="00F0114E" w:rsidRPr="00174339" w:rsidTr="00C051A8">
        <w:trPr>
          <w:trHeight w:val="624"/>
          <w:jc w:val="center"/>
        </w:trPr>
        <w:tc>
          <w:tcPr>
            <w:tcW w:w="817" w:type="dxa"/>
            <w:vAlign w:val="center"/>
          </w:tcPr>
          <w:p w:rsidR="00F0114E" w:rsidRPr="00093D03" w:rsidRDefault="00F0114E" w:rsidP="00655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F0114E" w:rsidRPr="00093D03" w:rsidRDefault="00F0114E" w:rsidP="00655DBB">
            <w:pPr>
              <w:ind w:right="14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976" w:type="dxa"/>
            <w:vAlign w:val="center"/>
          </w:tcPr>
          <w:p w:rsidR="00F0114E" w:rsidRPr="00093D03" w:rsidRDefault="00950CAA" w:rsidP="00655D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вступительного испытания</w:t>
            </w:r>
            <w:r w:rsidR="00F0114E" w:rsidRPr="00093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590A" w:rsidRPr="002511C8" w:rsidTr="00C051A8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AF590A" w:rsidRPr="00AF590A" w:rsidRDefault="00AF590A" w:rsidP="00C051A8">
            <w:pPr>
              <w:numPr>
                <w:ilvl w:val="0"/>
                <w:numId w:val="6"/>
              </w:num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F590A" w:rsidRPr="00AF590A" w:rsidRDefault="00294084" w:rsidP="00C051A8">
            <w:pPr>
              <w:pStyle w:val="aa"/>
              <w:numPr>
                <w:ilvl w:val="0"/>
                <w:numId w:val="21"/>
              </w:numPr>
              <w:spacing w:after="200" w:line="360" w:lineRule="auto"/>
              <w:ind w:left="-567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Татьяна Вячеславовна</w:t>
            </w:r>
          </w:p>
        </w:tc>
        <w:tc>
          <w:tcPr>
            <w:tcW w:w="1976" w:type="dxa"/>
            <w:vAlign w:val="center"/>
          </w:tcPr>
          <w:p w:rsidR="00AF590A" w:rsidRPr="00AF590A" w:rsidRDefault="00C526FC" w:rsidP="0029408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F590A" w:rsidRPr="00AF59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F590A" w:rsidRPr="002511C8" w:rsidTr="00C051A8">
        <w:trPr>
          <w:trHeight w:hRule="exact" w:val="454"/>
          <w:jc w:val="center"/>
        </w:trPr>
        <w:tc>
          <w:tcPr>
            <w:tcW w:w="817" w:type="dxa"/>
            <w:vAlign w:val="center"/>
          </w:tcPr>
          <w:p w:rsidR="00AF590A" w:rsidRPr="00AF590A" w:rsidRDefault="00AF590A" w:rsidP="00C051A8">
            <w:pPr>
              <w:numPr>
                <w:ilvl w:val="0"/>
                <w:numId w:val="6"/>
              </w:numPr>
              <w:ind w:righ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AF590A" w:rsidRPr="00AF590A" w:rsidRDefault="00294084" w:rsidP="00C051A8">
            <w:pPr>
              <w:pStyle w:val="aa"/>
              <w:numPr>
                <w:ilvl w:val="0"/>
                <w:numId w:val="21"/>
              </w:numPr>
              <w:spacing w:after="200" w:line="360" w:lineRule="auto"/>
              <w:ind w:left="-567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Саитгалеев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Ильфатович</w:t>
            </w:r>
            <w:proofErr w:type="spellEnd"/>
          </w:p>
        </w:tc>
        <w:tc>
          <w:tcPr>
            <w:tcW w:w="1976" w:type="dxa"/>
            <w:vAlign w:val="center"/>
          </w:tcPr>
          <w:p w:rsidR="00AF590A" w:rsidRPr="00AF590A" w:rsidRDefault="00C526FC" w:rsidP="00C051A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2940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91BC8" w:rsidRPr="00FE752E" w:rsidRDefault="00A91BC8" w:rsidP="00A91BC8">
      <w:pPr>
        <w:ind w:left="5670" w:firstLine="0"/>
        <w:jc w:val="center"/>
        <w:rPr>
          <w:rFonts w:eastAsia="Calibri" w:cs="Times New Roman"/>
        </w:rPr>
      </w:pPr>
    </w:p>
    <w:sectPr w:rsidR="00A91BC8" w:rsidRPr="00FE752E" w:rsidSect="00EB3D3B"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95" w:rsidRDefault="00822E95" w:rsidP="004D1823">
      <w:r>
        <w:separator/>
      </w:r>
    </w:p>
  </w:endnote>
  <w:endnote w:type="continuationSeparator" w:id="0">
    <w:p w:rsidR="00822E95" w:rsidRDefault="00822E95" w:rsidP="004D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F" w:rsidRPr="000A28A5" w:rsidRDefault="003777DF" w:rsidP="005077DC">
    <w:pPr>
      <w:pStyle w:val="a5"/>
      <w:ind w:firstLine="0"/>
      <w:rPr>
        <w:vanish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95" w:rsidRDefault="00822E95" w:rsidP="004D1823">
      <w:r>
        <w:separator/>
      </w:r>
    </w:p>
  </w:footnote>
  <w:footnote w:type="continuationSeparator" w:id="0">
    <w:p w:rsidR="00822E95" w:rsidRDefault="00822E95" w:rsidP="004D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521209"/>
      <w:docPartObj>
        <w:docPartGallery w:val="Page Numbers (Top of Page)"/>
        <w:docPartUnique/>
      </w:docPartObj>
    </w:sdtPr>
    <w:sdtContent>
      <w:p w:rsidR="003777DF" w:rsidRDefault="00273B26" w:rsidP="004D1823">
        <w:pPr>
          <w:pStyle w:val="a3"/>
          <w:ind w:firstLine="0"/>
          <w:jc w:val="center"/>
        </w:pPr>
        <w:fldSimple w:instr="PAGE   \* MERGEFORMAT">
          <w:r w:rsidR="00445A3F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F" w:rsidRPr="004D1823" w:rsidRDefault="00273B26" w:rsidP="004D1823">
    <w:pPr>
      <w:pStyle w:val="a3"/>
      <w:ind w:firstLine="0"/>
      <w:rPr>
        <w:lang w:val="en-US"/>
      </w:rPr>
    </w:pPr>
    <w:r>
      <w:rPr>
        <w:noProof/>
        <w:lang w:eastAsia="ru-RU"/>
      </w:rPr>
      <w:pict>
        <v:line id="Прямая соединительная линия 15" o:spid="_x0000_s2061" style="position:absolute;left:0;text-align:left;flip:y;z-index:251683840;visibility:visible;mso-position-horizontal-relative:page;mso-position-vertical-relative:page;mso-width-relative:margin;mso-height-relative:margin" from="567pt,771.1pt" to="56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/0mDAIAADkEAAAOAAAAZHJzL2Uyb0RvYy54bWysU81u1DAQviPxDpbvbLJFra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nl+nCcvb6SoLoWU8S2NGTuXDm0IDEho52OsO14QWWpIIJY2FJNO&#10;YSvZQP+GcRAQkh7KesBJKGU67HmlBu8I45DBBBwzizN/SOY+cPSPUJbG+m/AEyJFNjpMYCW0cYMu&#10;96MfpOCD/16Boe4owZWptqnNSRqYz9Sl8S/FD3D3nuCHH7+8BQAA//8DAFBLAwQUAAYACAAAACEA&#10;dHhpq+AAAAAPAQAADwAAAGRycy9kb3ducmV2LnhtbExPTU+DQBC9m/gfNmPixbRLsahBlgZNvGg9&#10;2PbQ48KOQGRnCbul+O8d4kFv8z7y5r1sM9lOjDj41pGC1TICgVQ501Kt4LB/WTyA8EGT0Z0jVPCN&#10;Hjb55UWmU+PO9IHjLtSCQ8inWkETQp9K6asGrfZL1yOx9ukGqwPDoZZm0GcOt52Mo+hOWt0Sf2h0&#10;j88NVl+7k1VQH4uxeGtfi8QdizgctuX7002p1PXVVDyCCDiFPzPM9bk65NypdCcyXnSMV7drHhP4&#10;StZxDGL2/HLlzN1HCcg8k/935D8AAAD//wMAUEsBAi0AFAAGAAgAAAAhALaDOJL+AAAA4QEAABMA&#10;AAAAAAAAAAAAAAAAAAAAAFtDb250ZW50X1R5cGVzXS54bWxQSwECLQAUAAYACAAAACEAOP0h/9YA&#10;AACUAQAACwAAAAAAAAAAAAAAAAAvAQAAX3JlbHMvLnJlbHNQSwECLQAUAAYACAAAACEA14f9JgwC&#10;AAA5BAAADgAAAAAAAAAAAAAAAAAuAgAAZHJzL2Uyb0RvYy54bWxQSwECLQAUAAYACAAAACEAdHhp&#10;q+AAAAAP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4" o:spid="_x0000_s2060" style="position:absolute;left:0;text-align:left;flip:y;z-index:251681792;visibility:visible;mso-position-horizontal-relative:page;mso-position-vertical-relative:page;mso-width-relative:margin;mso-height-relative:margin" from="56.7pt,771.1pt" to="56.7pt,7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FlDAIAADkEAAAOAAAAZHJzL2Uyb0RvYy54bWysU81u1DAQviPxDpbvbLIFqirabA+tygXB&#10;ir+769gbS/6TbTbZG3BG2kfgFTiAVKnAMyRv1LGTzbblVIQPlj2e75uZb8aL01ZJtGHOC6NLPJ/l&#10;GDFNTSX0usTv3108OcHIB6IrIo1mJd4yj0+Xjx8tGluwI1MbWTGHgET7orElrkOwRZZ5WjNF/MxY&#10;puGRG6dIgKtbZ5UjDbArmR3l+XHWGFdZZyjzHqznwyNeJn7OGQ2vOfcsIFliyC2k3aX9Mu7ZckGK&#10;tSO2FnRMg/xDFooIDUEnqnMSCProxF9USlBnvOFhRo3KDOeCslQDVDPP71XztiaWpVpAHG8nmfz/&#10;o6WvNiuHRAW9e4aRJgp61H3rP/W77lf3vd+h/nP3p/vZ/eiuut/dVf8Fztf9VzjHx+56NO8QwEHL&#10;xvoCKM/0yo03b1cuCtNypxCXwn6AUEkqKB61qRPbqROsDYgORgrW+UkOKxJnA0Nkss6HF8woFA8l&#10;lkJHjUhBNi99GFz3LtEsNWpKfPz0eZ68vJGiuhBSxrc0ZuxMOrQhMCChnY+xbnlBZKkhgVjaUEw6&#10;ha1kA/0bxkFASHoo6x4noZTpsOeVGrwjjEMGE3DMLM78IZm7wNE/Qlka64eAJ0SKbHSYwEpo4wZd&#10;7kY/SMEH/70CQ91RgktTbVObkzQwn6lL41+KH+D2PcEPP355AwAA//8DAFBLAwQUAAYACAAAACEA&#10;dt4AgeAAAAANAQAADwAAAGRycy9kb3ducmV2LnhtbEyPQU+DQBCF7yb+h82YeDHtUixqkKVBEy9a&#10;D7Y99LiwIxDZWcJuKf57By96m/fm5c032WaynRhx8K0jBatlBAKpcqalWsFh/7J4AOGDJqM7R6jg&#10;Gz1s8suLTKfGnekDx12oBZeQT7WCJoQ+ldJXDVrtl65H4t2nG6wOLIdamkGfudx2Mo6iO2l1S3yh&#10;0T0+N1h97U5WQX0sxuKtfS0SdyzicNiW7083pVLXV1PxCCLgFP7CMOMzOuTMVLoTGS861qvbNUd5&#10;SNZxDGKO/FrlbN1HCcg8k/+/yH8AAAD//wMAUEsBAi0AFAAGAAgAAAAhALaDOJL+AAAA4QEAABMA&#10;AAAAAAAAAAAAAAAAAAAAAFtDb250ZW50X1R5cGVzXS54bWxQSwECLQAUAAYACAAAACEAOP0h/9YA&#10;AACUAQAACwAAAAAAAAAAAAAAAAAvAQAAX3JlbHMvLnJlbHNQSwECLQAUAAYACAAAACEAr3XxZQwC&#10;AAA5BAAADgAAAAAAAAAAAAAAAAAuAgAAZHJzL2Uyb0RvYy54bWxQSwECLQAUAAYACAAAACEAdt4A&#10;geAAAAANAQAADwAAAAAAAAAAAAAAAABmBAAAZHJzL2Rvd25yZXYueG1sUEsFBgAAAAAEAAQA8wAA&#10;AHM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3" o:spid="_x0000_s2059" style="position:absolute;left:0;text-align:left;flip:y;z-index:251679744;visibility:visible;mso-position-horizontal-relative:page;mso-position-vertical-relative:page;mso-width-relative:margin;mso-height-relative:margin" from="567pt,184.3pt" to="56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Z3DAIAADkEAAAOAAAAZHJzL2Uyb0RvYy54bWysU81u1DAQviPxDpbvbLKtqKposz20KhcE&#10;K/7urmNvLPlPttlkb8AZaR+BV+AAUqUCz5C8UcdONtufEwgfLHs83zcz34wXZ62SaMOcF0aXeD7L&#10;MWKamkrodYnfv7t8doqRD0RXRBrNSrxlHp8tnz5ZNLZgR6Y2smIOAYn2RWNLXIdgiyzztGaK+Jmx&#10;TMMjN06RAFe3zipHGmBXMjvK85OsMa6yzlDmPVgvhke8TPycMxpec+5ZQLLEkFtIu0v7Vdyz5YIU&#10;a0dsLeiYBvmHLBQRGoJOVBckEPTRiUdUSlBnvOFhRo3KDOeCslQDVDPPH1TztiaWpVpAHG8nmfz/&#10;o6WvNiuHRAW9O8ZIEwU96r71n/pd96v73u9Q/7n70/3sfnTX3e/uuv8C55v+K5zjY3czmncI4KBl&#10;Y30BlOd65cabtysXhWm5U4hLYT9AqCQVFI/a1Int1AnWBkQHIwXr/DSHFYmzgSEyWefDC2YUiocS&#10;S6GjRqQgm5c+DK57l2iWGjUlPjl+nicvb6SoLoWU8S2NGTuXDm0IDEho52OsO14QWWpIIJY2FJNO&#10;YSvZQP+GcRAQkh7KesBJKGU67HmlBu8I45DBBBwzizN/SOY+cPSPUJbG+m/AEyJFNjpMYCW0cYMu&#10;96MfpOCD/16Boe4owZWptqnNSRqYz9Sl8S/FD3D3nuCHH7+8BQAA//8DAFBLAwQUAAYACAAAACEA&#10;VPZYPOEAAAANAQAADwAAAGRycy9kb3ducmV2LnhtbEyPwU7DMBBE70j8g7VIXBB12kLUhjiVQeIC&#10;5UDpoUcnXpKIeB3Fbhr+nq04wHFmR7Nv8s3kOjHiEFpPCuazBARS5W1LtYL9x/PtCkSIhqzpPKGC&#10;bwywKS4vcpNZf6J3HHexFlxCITMKmhj7TMpQNehMmPkeiW+ffnAmshxqaQdz4nLXyUWSpNKZlvhD&#10;Y3p8arD62h2dgvqgR/3avuh7f9CLuN+Wb483pVLXV5N+ABFxin9hOOMzOhTMVPoj2SA61vPlHY+J&#10;CpbpKgVxjvxaJVvrdA2yyOX/FcUPAAAA//8DAFBLAQItABQABgAIAAAAIQC2gziS/gAAAOEBAAAT&#10;AAAAAAAAAAAAAAAAAAAAAABbQ29udGVudF9UeXBlc10ueG1sUEsBAi0AFAAGAAgAAAAhADj9If/W&#10;AAAAlAEAAAsAAAAAAAAAAAAAAAAALwEAAF9yZWxzLy5yZWxzUEsBAi0AFAAGAAgAAAAhAIaspncM&#10;AgAAOQQAAA4AAAAAAAAAAAAAAAAALgIAAGRycy9lMm9Eb2MueG1sUEsBAi0AFAAGAAgAAAAhAFT2&#10;WDzhAAAADQEAAA8AAAAAAAAAAAAAAAAAZgQAAGRycy9kb3ducmV2LnhtbFBLBQYAAAAABAAEAPMA&#10;AAB0BQAAAAA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2" o:spid="_x0000_s2058" style="position:absolute;left:0;text-align:left;flip:y;z-index:251677696;visibility:visible;mso-position-horizontal-relative:page;mso-position-vertical-relative:page;mso-width-relative:margin;mso-height-relative:margin" from="56.7pt,184.3pt" to="56.7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o0DAIAADkEAAAOAAAAZHJzL2Uyb0RvYy54bWysU81u1DAQviPxDpbvbLKLqKposz20KhcE&#10;K356dx17Y8l/ss0mewPOSPsIvAIHkCoVeIbkjRg72WxbTiB8sOzxfN/MfDNenrVKoi1zXhhd4vks&#10;x4hpaiqhNyV+9/byySlGPhBdEWk0K/GOeXy2evxo2diCLUxtZMUcAhLti8aWuA7BFlnmac0U8TNj&#10;mYZHbpwiAa5uk1WONMCuZLbI85OsMa6yzlDmPVgvhke8SvycMxpece5ZQLLEkFtIu0v7ddyz1ZIU&#10;G0dsLeiYBvmHLBQRGoJOVBckEPTeiT+olKDOeMPDjBqVGc4FZakGqGaeP6jmTU0sS7WAON5OMvn/&#10;R0tfbtcOiQp6t8BIEwU96r70H/p996P72u9R/7H71X3vvnU33c/upv8E59v+M5zjY3c7mvcI4KBl&#10;Y30BlOd67cabt2sXhWm5U4hLYa8gVJIKikdt6sRu6gRrA6KDkYJ1fprDisTZwBCZrPPhOTMKxUOJ&#10;pdBRI1KQ7QsfBteDSzRLjZoSnzx9licvb6SoLoWU8S2NGTuXDm0JDEho52OsO14QWWpIIJY2FJNO&#10;YSfZQP+acRAQkh7KesBJKGU6HHilBu8I45DBBBwzizN/TOY+cPSPUJbG+m/AEyJFNjpMYCW0cYMu&#10;96MfpeCD/0GBoe4owbWpdqnNSRqYz9Sl8S/FD3D3nuDHH7/6DQAA//8DAFBLAwQUAAYACAAAACEA&#10;m6NtrN8AAAALAQAADwAAAGRycy9kb3ducmV2LnhtbEyPwU7DMBBE70j8g7VIXBB12kLUhjiVQeIC&#10;5UDpoUcnXpKIeB3Fbhr+ni0XOM7s0+xMvplcJ0YcQutJwXyWgECqvG2pVrD/eL5dgQjRkDWdJ1Tw&#10;jQE2xeVFbjLrT/SO4y7WgkMoZEZBE2OfSRmqBp0JM98j8e3TD85ElkMt7WBOHO46uUiSVDrTEn9o&#10;TI9PDVZfu6NTUB/0qF/bF33vD3oR99vy7fGmVOr6atIPICJO8Q+Gc32uDgV3Kv2RbBAd6/nyjlEF&#10;y3SVgjgTv07Jzjpdgyxy+X9D8QMAAP//AwBQSwECLQAUAAYACAAAACEAtoM4kv4AAADhAQAAEwAA&#10;AAAAAAAAAAAAAAAAAAAAW0NvbnRlbnRfVHlwZXNdLnhtbFBLAQItABQABgAIAAAAIQA4/SH/1gAA&#10;AJQBAAALAAAAAAAAAAAAAAAAAC8BAABfcmVscy8ucmVsc1BLAQItABQABgAIAAAAIQD+Xqo0DAIA&#10;ADkEAAAOAAAAAAAAAAAAAAAAAC4CAABkcnMvZTJvRG9jLnhtbFBLAQItABQABgAIAAAAIQCbo22s&#10;3wAAAAsBAAAPAAAAAAAAAAAAAAAAAGYEAABkcnMvZG93bnJldi54bWxQSwUGAAAAAAQABADzAAAA&#10;cg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7" type="#_x0000_t202" style="position:absolute;left:0;text-align:left;margin-left:56.7pt;margin-top:156.2pt;width:510.2pt;height:110.55pt;z-index:251668480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ISHwIAAPUDAAAOAAAAZHJzL2Uyb0RvYy54bWysU82O0zAQviPxDpbvNG237W6jpqtllyKk&#10;5UdaeADXcRoL22Nst0m5cecVeAcOHLjxCt03Yux0uxHcEDlY48zMN/N9M15ctlqRnXBeginoaDCk&#10;RBgOpTSbgn54v3p2QYkPzJRMgREF3QtPL5dPnywam4sx1KBK4QiCGJ83tqB1CDbPMs9roZkfgBUG&#10;nRU4zQJe3SYrHWsQXatsPBzOsgZcaR1w4T3+vemcdJnwq0rw8LaqvAhEFRR7C+l06VzHM1suWL5x&#10;zNaSH9tg/9CFZtJg0RPUDQuMbJ38C0pL7sBDFQYcdAZVJblIHJDNaPgHm7uaWZG4oDjenmTy/w+W&#10;v9m9c0SWBT2nxDCNIzp8O3w//Dj8Ovy8/3L/lYyjRo31OYbeWQwO7XNocdaJr7e3wD96YuC6ZmYj&#10;rpyDphasxB5HMTPrpXY4PoKsm9dQYjG2DZCA2srpKCBKQhAdZ7U/zUe0gXD8OZucz6cTdHH0jSbD&#10;s/nFNNVg+UO6dT68FKBJNArqcAESPNvd+hDbYflDSKxmYCWVSkugDGkKOp+Opymh59Ey4I4qqQt6&#10;MYxftzWR5QtTpuTApOpsLKDMkXZk2nEO7brFwKjFGso9CuCg20V8O2jU4D5T0uAeFtR/2jInKFGv&#10;DIp4NsN6JPRs17PXPZsZjjAFDZR05nVIix55enuFQq9kkuCxi2OfuFtJmeM7iMvbv6eox9e6/A0A&#10;AP//AwBQSwMEFAAGAAgAAAAhABuJg2fgAAAADAEAAA8AAABkcnMvZG93bnJldi54bWxMj11LwzAU&#10;hu8F/0M4gncuzeJ01KZDChWGKKwKu82aY1ttktpkXf33nl3p3Xk5D+9HtpltzyYcQ+edArFIgKGr&#10;velco+D9rbxZAwtRO6N771DBDwbY5JcXmU6NP7kdTlVsGJm4kGoFbYxDynmoW7Q6LPyAjn4ffrQ6&#10;khwbbkZ9InPb82WS3HGrO0cJrR6waLH+qo5WQSk+y5eieN09cdlV3/tpWz/fb5W6vpofH4BFnOMf&#10;DOf6VB1y6nTwR2cC60kLeUuoAimWdJwJISWtOShYSbkCnmf8/4j8FwAA//8DAFBLAQItABQABgAI&#10;AAAAIQC2gziS/gAAAOEBAAATAAAAAAAAAAAAAAAAAAAAAABbQ29udGVudF9UeXBlc10ueG1sUEsB&#10;Ai0AFAAGAAgAAAAhADj9If/WAAAAlAEAAAsAAAAAAAAAAAAAAAAALwEAAF9yZWxzLy5yZWxzUEsB&#10;Ai0AFAAGAAgAAAAhAI05YhIfAgAA9QMAAA4AAAAAAAAAAAAAAAAALgIAAGRycy9lMm9Eb2MueG1s&#10;UEsBAi0AFAAGAAgAAAAhABuJg2fgAAAADAEAAA8AAAAAAAAAAAAAAAAAeQQAAGRycy9kb3ducmV2&#10;LnhtbFBLBQYAAAAABAAEAPMAAACGBQAAAAA=&#10;" filled="f" stroked="f">
          <v:textbox style="mso-fit-shape-to-text:t" inset=".1mm,.1mm,.1mm,.1mm">
            <w:txbxContent>
              <w:p w:rsidR="003777DF" w:rsidRPr="00004594" w:rsidRDefault="003777DF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szCs w:val="28"/>
                  </w:rPr>
                </w:pPr>
                <w:r w:rsidRPr="00004594">
                  <w:rPr>
                    <w:szCs w:val="28"/>
                  </w:rPr>
                  <w:t>Москва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line id="Прямая соединительная линия 11" o:spid="_x0000_s2056" style="position:absolute;left:0;text-align:left;z-index:251675648;visibility:visible;mso-position-horizontal-relative:page;mso-position-vertical-relative:page;mso-width-relative:margin" from="56.7pt,785.3pt" to="70.8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VpAgIAAC8EAAAOAAAAZHJzL2Uyb0RvYy54bWysU8uO0zAU3SPxD5b3NOkgRqOo6SxmNGwQ&#10;VDw+wOPYjSW/ZJum3QFrpH4Cv8ACpJFm4BucP+LaSdMRICQQWTi+j3N87/H14nyrJNow54XRNZ7P&#10;SoyYpqYRel3jN6+vHp1h5APRDZFGsxrvmMfny4cPFp2t2IlpjWyYQ0CifdXZGrch2KooPG2ZIn5m&#10;LNMQ5MYpEsB066JxpAN2JYuTsjwtOuMa6wxl3oP3cgjiZebnnNHwgnPPApI1htpCXl1er9NaLBek&#10;WjtiW0HHMsg/VKGI0HDoRHVJAkFvnfiFSgnqjDc8zKhRheFcUJZ7gG7m5U/dvGqJZbkXEMfbSSb/&#10;/2jp883KIdHA3c0x0kTBHcVP/bt+H+/i536P+vfxe/wav8Sb+C3e9B9gf9t/hH0KxtvRvUcABy07&#10;6yugvNArN1rerlwSZsudSn9oGW2z/rtJf7YNiIJzflbChxE9hIojzjofnjKjUNrUWAqdlCEV2Tzz&#10;Ac6C1ENKckuNuhqfPn5S5ixvpGiuhJQploeLXUiHNgTGImxz6UBwLwssqYE1NTS0kHdhJ9lA/5Jx&#10;kC0VPRyQBvbISShlOhx4pYbsBONQwQQcK/sTcMxPUJaH+W/AEyKfbHSYwEpo435X9lEKPuQfFBj6&#10;ThJcm2aXLzdLA1OZpR9fUBr7+3aGH9/58gcAAAD//wMAUEsDBBQABgAIAAAAIQBVKSCB3gAAAA0B&#10;AAAPAAAAZHJzL2Rvd25yZXYueG1sTI/NTsNADITvSLzDykjc6CalfwrZVAUJLtBDWySubtZNIrLe&#10;KLttw9vjHiq4eezR+Jt8ObhWnagPjWcD6SgBRVx623Bl4HP3+rAAFSKyxdYzGfihAMvi9ibHzPoz&#10;b+i0jZWSEA4ZGqhj7DKtQ1mTwzDyHbHcDr53GEX2lbY9niXctXqcJDPtsGH5UGNHLzWV39ujM/A1&#10;ft9t0jeu1jR13cGuFutn/jDm/m5YPYGKNMQ/M1zwBR0KYdr7I9ugWtHp40SsMkznyQzUxTJJ56D2&#10;15Uucv2/RfELAAD//wMAUEsBAi0AFAAGAAgAAAAhALaDOJL+AAAA4QEAABMAAAAAAAAAAAAAAAAA&#10;AAAAAFtDb250ZW50X1R5cGVzXS54bWxQSwECLQAUAAYACAAAACEAOP0h/9YAAACUAQAACwAAAAAA&#10;AAAAAAAAAAAvAQAAX3JlbHMvLnJlbHNQSwECLQAUAAYACAAAACEAUIY1aQICAAAvBAAADgAAAAAA&#10;AAAAAAAAAAAuAgAAZHJzL2Uyb0RvYy54bWxQSwECLQAUAAYACAAAACEAVSkggd4AAAAN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10" o:spid="_x0000_s2055" style="position:absolute;left:0;text-align:left;z-index:251673600;visibility:visible;mso-position-horizontal-relative:page;mso-position-vertical-relative:page;mso-width-relative:margin" from="552.85pt,785.3pt" to="567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31AwIAAC8EAAAOAAAAZHJzL2Uyb0RvYy54bWysU82O0zAQviPxDpbvNOkiVquo6R52tVwQ&#10;VPw8gNexG0v+k22a9gackfoIvAIHkFbahWdw3oixk6YrQEggcnDGM/N9nvk8XpxvlUQb5rwwusbz&#10;WYkR09Q0Qq9r/Ob11aMzjHwguiHSaFbjHfP4fPnwwaKzFTsxrZENcwhItK86W+M2BFsVhactU8TP&#10;jGUagtw4RQJs3bpoHOmAXcnipCxPi864xjpDmffgvRyCeJn5OWc0vODcs4BkjaG2kFeX1+u0FssF&#10;qdaO2FbQsQzyD1UoIjQcOlFdkkDQWyd+oVKCOuMNDzNqVGE4F5TlHqCbeflTN69aYlnuBcTxdpLJ&#10;/z9a+nyzckg0cHcgjyYK7ih+6t/1+3gXP/d71L+P3+PX+CXexG/xpv8A9m3/EewUjLeje48ADlp2&#10;1ldAeaFXbtx5u3JJmC13Kv2hZbTN+u8m/dk2IArO+VkJH0b0ECqOOOt8eMqMQsmosRQ6KUMqsnnm&#10;A5wFqYeU5JYadTU+ffykzFneSNFcCSlTLA8Xu5AObQiMRdjOU+lAcC8LdlKDMzU0tJCtsJNsoH/J&#10;OMiWih4OSAN75CSUMh0OvFJDdoJxqGACjpX9CTjmJyjLw/w34AmRTzY6TGAltHG/K/soBR/yDwoM&#10;fScJrk2zy5ebpYGpzMqNLyiN/f19hh/f+fIHAAAA//8DAFBLAwQUAAYACAAAACEAQBPtV+AAAAAP&#10;AQAADwAAAGRycy9kb3ducmV2LnhtbEyPQW/CMAyF70j8h8iTdoOkbAXUNUUwabtsHIBJu4bGtNUa&#10;p2oCdP9+5jBtNz/76fl7+WpwrbhgHxpPGpKpAoFUettQpeHj8DJZggjRkDWtJ9TwjQFWxXiUm8z6&#10;K+3wso+V4BAKmdFQx9hlUoayRmfC1HdIfDv53pnIsq+k7c2Vw10rZ0rNpTMN8YfadPhcY/m1PzsN&#10;n7O3wy55pWqLqetOdr3cbuhd6/u7Yf0EIuIQ/8xww2d0KJjp6M9kg2hZJypdsJendKHmIG6e5OGR&#10;Cx5/d7LI5f8exQ8AAAD//wMAUEsBAi0AFAAGAAgAAAAhALaDOJL+AAAA4QEAABMAAAAAAAAAAAAA&#10;AAAAAAAAAFtDb250ZW50X1R5cGVzXS54bWxQSwECLQAUAAYACAAAACEAOP0h/9YAAACUAQAACwAA&#10;AAAAAAAAAAAAAAAvAQAAX3JlbHMvLnJlbHNQSwECLQAUAAYACAAAACEAOcGt9QMCAAAvBAAADgAA&#10;AAAAAAAAAAAAAAAuAgAAZHJzL2Uyb0RvYy54bWxQSwECLQAUAAYACAAAACEAQBPtV+AAAAAPAQAA&#10;DwAAAAAAAAAAAAAAAABdBAAAZHJzL2Rvd25yZXYueG1sUEsFBgAAAAAEAAQA8wAAAGo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9" o:spid="_x0000_s2054" style="position:absolute;left:0;text-align:left;z-index:251671552;visibility:visible;mso-position-horizontal-relative:page;mso-position-vertical-relative:page;mso-width-relative:margin" from="552.85pt,184.3pt" to="567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70AgIAAC0EAAAOAAAAZHJzL2Uyb0RvYy54bWysU81u1DAQviPxDpbvbLJFVG202R5alQuC&#10;FdAHcB17Y8l/ss0mewPOSPsIvAIHkCoVeIbkjRg72WzVIiQQOTjjmfk+z3weL85aJdGGOS+MLvF8&#10;lmPENDWV0OsSX729fHKCkQ9EV0QazUq8ZR6fLR8/WjS2YEemNrJiDgGJ9kVjS1yHYIss87RmiviZ&#10;sUxDkBunSICtW2eVIw2wK5kd5flx1hhXWWco8x68F0MQLxM/54yGV5x7FpAsMdQW0urSeh3XbLkg&#10;xdoRWws6lkH+oQpFhIZDJ6oLEgh658QDKiWoM97wMKNGZYZzQVnqAbqZ5/e6eVMTy1IvII63k0z+&#10;/9HSl5uVQ6Iq8SlGmii4ou5z/77fdd+7L/0O9R+6n9237mt30/3obvqPYN/2n8COwe52dO/QaVSy&#10;sb4AwnO9cuPO25WLsrTcqfiHhlGb1N9O6rM2IArO+UkOH0Z0H8oOOOt8eM6MQtEosRQ66kIKsnnh&#10;A5wFqfuU6JYaNSU+fvosT1neSFFdCiljLI0WO5cObQgMRWjnsXQguJMFO6nBGRsaWkhW2Eo20L9m&#10;HESLRQ8HxHE9cBJKmQ57XqkhO8I4VDABx8r+BBzzI5SlUf4b8IRIJxsdJrAS2rjflX2Qgg/5ewWG&#10;vqME16bapstN0sBMJuXG9xOH/u4+wQ+vfPkLAAD//wMAUEsDBBQABgAIAAAAIQDzxMU/4AAAAA0B&#10;AAAPAAAAZHJzL2Rvd25yZXYueG1sTI/NbsIwEITvlfoO1iL1VpxACVEaB9FK7QU48CP1auIliYjX&#10;UWwgffsuUqX2OLOfZmfyxWBbccXeN44UxOMIBFLpTEOVgsP+4zkF4YMmo1tHqOAbPSyKx4dcZ8bd&#10;aIvXXagEh5DPtII6hC6T0pc1Wu3HrkPi28n1VgeWfSVNr28cbls5iaJEWt0Qf6h1h+81lufdxSr4&#10;mqz22/iTqg3ObHcyy3TzRmulnkbD8hVEwCH8wXCvz9Wh4E5HdyHjRcs6jmZzZhVMkzQBcUfi6Qvv&#10;O/5assjl/xXFDwAAAP//AwBQSwECLQAUAAYACAAAACEAtoM4kv4AAADhAQAAEwAAAAAAAAAAAAAA&#10;AAAAAAAAW0NvbnRlbnRfVHlwZXNdLnhtbFBLAQItABQABgAIAAAAIQA4/SH/1gAAAJQBAAALAAAA&#10;AAAAAAAAAAAAAC8BAABfcmVscy8ucmVsc1BLAQItABQABgAIAAAAIQCzDz70AgIAAC0EAAAOAAAA&#10;AAAAAAAAAAAAAC4CAABkcnMvZTJvRG9jLnhtbFBLAQItABQABgAIAAAAIQDzxMU/4AAAAA0BAAAP&#10;AAAAAAAAAAAAAAAAAFwEAABkcnMvZG93bnJldi54bWxQSwUGAAAAAAQABADzAAAAaQUAAAAA&#10;" strokecolor="black [3213]" strokeweight=".5pt">
          <w10:wrap anchorx="page" anchory="page"/>
        </v:line>
      </w:pict>
    </w:r>
    <w:r>
      <w:rPr>
        <w:noProof/>
        <w:lang w:eastAsia="ru-RU"/>
      </w:rPr>
      <w:pict>
        <v:line id="Прямая соединительная линия 8" o:spid="_x0000_s2053" style="position:absolute;left:0;text-align:left;z-index:251669504;visibility:visible;mso-position-horizontal-relative:page;mso-position-vertical-relative:page;mso-width-relative:margin" from="56.7pt,184.3pt" to="70.85pt,1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EOAgIAAC0EAAAOAAAAZHJzL2Uyb0RvYy54bWysU81u1DAQviPxDpbvbLJFVKtosz20KhcE&#10;K34ewHXsjSX/yTab7A04I+0j8AocQKrUwjMkb8TYyWYrqCqByMEZz8z3eebzeHnWKom2zHlhdInn&#10;sxwjpqmphN6U+N3byycLjHwguiLSaFbiHfP4bPX40bKxBTsxtZEVcwhItC8aW+I6BFtkmac1U8TP&#10;jGUagtw4RQJs3SarHGmAXcnsJM9Ps8a4yjpDmffgvRiCeJX4OWc0vOLcs4BkiaG2kFaX1qu4Zqsl&#10;KTaO2FrQsQzyD1UoIjQcOlFdkEDQeyf+oFKCOuMNDzNqVGY4F5SlHqCbef5bN29qYlnqBcTxdpLJ&#10;/z9a+nK7dkhUJYaL0kTBFXVf+g/9vrvtvvZ71H/sfnbfu2/ddfeju+4/gX3TfwY7Brub0b1Hi6hk&#10;Y30BhOd67cadt2sXZWm5U/EPDaM2qb+b1GdtQBSc80UOH0b0EMqOOOt8eM6MQtEosRQ66kIKsn3h&#10;A5wFqYeU6JYaNSU+ffosT1neSFFdCiljLI0WO5cObQkMRWjnsXQguJMFO6nBGRsaWkhW2Ek20L9m&#10;HESLRQ8HxHE9chJKmQ4HXqkhO8I4VDABx8oeAo75EcrSKP8NeEKkk40OE1gJbdx9ZR+l4EP+QYGh&#10;7yjBlal26XKTNDCTSbnx/cShv7tP8OMrX/0CAAD//wMAUEsDBBQABgAIAAAAIQAp365T3gAAAAsB&#10;AAAPAAAAZHJzL2Rvd25yZXYueG1sTI9Na8JAEIbvBf/DMoXe6iZqY4jZiBbaS+vBD/C6ZsckNDsb&#10;squm/74jFNrjO/PwzjP5crCtuGLvG0cK4nEEAql0pqFKwWH/9pyC8EGT0a0jVPCNHpbF6CHXmXE3&#10;2uJ1FyrBJeQzraAOocuk9GWNVvux65B4d3a91YFjX0nT6xuX21ZOoiiRVjfEF2rd4WuN5dfuYhUc&#10;Jx/7bfxO1QZfbHc2q3Szpk+lnh6H1QJEwCH8wXDXZ3Uo2OnkLmS8aDnH0xmjCqZJmoC4E7N4DuL0&#10;O5FFLv//UPwAAAD//wMAUEsBAi0AFAAGAAgAAAAhALaDOJL+AAAA4QEAABMAAAAAAAAAAAAAAAAA&#10;AAAAAFtDb250ZW50X1R5cGVzXS54bWxQSwECLQAUAAYACAAAACEAOP0h/9YAAACUAQAACwAAAAAA&#10;AAAAAAAAAAAvAQAAX3JlbHMvLnJlbHNQSwECLQAUAAYACAAAACEAKhvxDgICAAAtBAAADgAAAAAA&#10;AAAAAAAAAAAuAgAAZHJzL2Uyb0RvYy54bWxQSwECLQAUAAYACAAAACEAKd+uU94AAAALAQAADwAA&#10;AAAAAAAAAAAAAABcBAAAZHJzL2Rvd25yZXYueG1sUEsFBgAAAAAEAAQA8wAAAGcFAAAAAA==&#10;" strokecolor="black [3213]" strokeweight=".5pt">
          <w10:wrap anchorx="page" anchory="page"/>
        </v:line>
      </w:pict>
    </w:r>
    <w:r>
      <w:rPr>
        <w:noProof/>
        <w:lang w:eastAsia="ru-RU"/>
      </w:rPr>
      <w:pict>
        <v:shape id="_x0000_s2052" type="#_x0000_t202" style="position:absolute;left:0;text-align:left;margin-left:56.7pt;margin-top:139.3pt;width:510.2pt;height:110.55pt;z-index:251666432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yGIQIAAPwDAAAOAAAAZHJzL2Uyb0RvYy54bWysU82O0zAQviPxDpbvNG23LW3UdLXsUoS0&#10;/EgLD+A6TmNhe4ztNllue+cVeAcOHLjxCt03Yux0uxHcEDlY44znm/k+f16et1qRvXBeginoaDCk&#10;RBgOpTTbgn78sH42p8QHZkqmwIiC3gpPz1dPnywbm4sx1KBK4QiCGJ83tqB1CDbPMs9roZkfgBUG&#10;kxU4zQJu3TYrHWsQXatsPBzOsgZcaR1w4T3+veqSdJXwq0rw8K6qvAhEFRRnC2l1ad3ENVstWb51&#10;zNaSH8dg/zCFZtJg0xPUFQuM7Jz8C0pL7sBDFQYcdAZVJblIHJDNaPgHm5uaWZG4oDjenmTy/w+W&#10;v92/d0SWBZ1RYpjGKzp8O3w//Dj8Ovy8v7v/SsZRo8b6HI/eWDwc2hfQ4l0nvt5eA//kiYHLmpmt&#10;uHAOmlqwEmccxcqsV9rh+Aiyad5Aic3YLkACaiuno4AoCUF0vKvb0/2INhCOP2eT54vpBFMcc6PJ&#10;8Gwxn6YeLH8ot86HVwI0iUFBHRogwbP9tQ9xHJY/HIndDKylUskEypCmoIvpeJoKehktA3pUSV3Q&#10;+TB+nWsiy5emTMWBSdXF2ECZI+3ItOMc2k2bVE6aREk2UN6iDg46S+ITwqAG94WSBu1YUP95x5yg&#10;RL02qOXZDNuS0ItdL970YmY4whQ0UNKFlyH5PdL19gL1XsukxOMUx3HRYkmg43OIHu7v06nHR7v6&#10;DQAA//8DAFBLAwQUAAYACAAAACEA8g/7a+IAAAAMAQAADwAAAGRycy9kb3ducmV2LnhtbEyPQUvD&#10;QBCF74L/YRnBm92kKU0bsykSiFBEoVHwuk3GJJqdjdltGv+905MeH/Px5nvpbja9mHB0nSUF4SIA&#10;gVTZuqNGwdtrcbcB4bymWveWUMEPOthl11epTmp7pgNOpW8El5BLtILW+yGR0lUtGu0WdkDi24cd&#10;jfYcx0bWoz5zuenlMgjW0uiO+EOrB8xbrL7Kk1FQhJ/Fc56/HB5l1JXf79O+eor3St3ezA/3IDzO&#10;/g+Giz6rQ8ZOR3ui2omecxitGFWwjDdrEBcijCJec1Sw2m5jkFkq/4/IfgEAAP//AwBQSwECLQAU&#10;AAYACAAAACEAtoM4kv4AAADhAQAAEwAAAAAAAAAAAAAAAAAAAAAAW0NvbnRlbnRfVHlwZXNdLnht&#10;bFBLAQItABQABgAIAAAAIQA4/SH/1gAAAJQBAAALAAAAAAAAAAAAAAAAAC8BAABfcmVscy8ucmVs&#10;c1BLAQItABQABgAIAAAAIQDG+iyGIQIAAPwDAAAOAAAAAAAAAAAAAAAAAC4CAABkcnMvZTJvRG9j&#10;LnhtbFBLAQItABQABgAIAAAAIQDyD/tr4gAAAAwBAAAPAAAAAAAAAAAAAAAAAHsEAABkcnMvZG93&#10;bnJldi54bWxQSwUGAAAAAAQABADzAAAAigUAAAAA&#10;" filled="f" stroked="f">
          <v:textbox style="mso-fit-shape-to-text:t" inset=".1mm,.1mm,.1mm,.1mm">
            <w:txbxContent>
              <w:p w:rsidR="003777DF" w:rsidRPr="00004594" w:rsidRDefault="003777DF" w:rsidP="00004594">
                <w:pPr>
                  <w:tabs>
                    <w:tab w:val="right" w:pos="10183"/>
                  </w:tabs>
                  <w:ind w:firstLine="0"/>
                  <w:jc w:val="center"/>
                  <w:rPr>
                    <w:caps/>
                    <w:szCs w:val="28"/>
                  </w:rPr>
                </w:pPr>
                <w:r w:rsidRPr="00004594">
                  <w:rPr>
                    <w:caps/>
                    <w:szCs w:val="28"/>
                  </w:rPr>
                  <w:t>_________________</w:t>
                </w:r>
                <w:r>
                  <w:rPr>
                    <w:caps/>
                    <w:szCs w:val="28"/>
                  </w:rPr>
                  <w:tab/>
                  <w:t>№ </w:t>
                </w:r>
                <w:r w:rsidRPr="00004594">
                  <w:rPr>
                    <w:caps/>
                    <w:szCs w:val="28"/>
                  </w:rPr>
                  <w:t>_________________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1" type="#_x0000_t202" style="position:absolute;left:0;text-align:left;margin-left:56.7pt;margin-top:117.75pt;width:510.2pt;height:110.55pt;z-index:251664384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qwIQIAAPwDAAAOAAAAZHJzL2Uyb0RvYy54bWysU82O0zAQviPxDpbvNG23LW3UdLXsUoS0&#10;/EgLD+A6TmNhe4ztNik37rwC78CBAzdeoftGjJ1uieCGyMEaZ2a+me+b8fKy1YrshfMSTEFHgyEl&#10;wnAopdkW9P279ZM5JT4wUzIFRhT0IDy9XD1+tGxsLsZQgyqFIwhifN7YgtYh2DzLPK+FZn4AVhh0&#10;VuA0C3h126x0rEF0rbLxcDjLGnCldcCF9/j3pnPSVcKvKsHDm6ryIhBVUOwtpNOlcxPPbLVk+dYx&#10;W0t+aoP9QxeaSYNFz1A3LDCyc/IvKC25Aw9VGHDQGVSV5CJxQDaj4R9s7mpmReKC4nh7lsn/P1j+&#10;ev/WEVkWdEqJYRpHdPx6/Hb8fvx5/HH/+f4LGUeNGutzDL2zGBzaZ9DirBNfb2+Bf/DEwHXNzFZc&#10;OQdNLViJPY5iZtZL7XB8BNk0r6DEYmwXIAG1ldNRQJSEIDrO6nCej2gD4fhzNnm6mE7QxdE3mgwv&#10;FvNpqsHyh3TrfHghQJNoFNThAiR4tr/1IbbD8oeQWM3AWiqVlkAZ0hR0MR1PU0LPo2XAHVVSF3Q+&#10;jF+3NZHlc1Om5MCk6mwsoMyJdmTacQ7tpk0qn9XcQHlAHRx0K4lPCI0a3CdKGlzHgvqPO+YEJeql&#10;QS0vZliWhJ7tevamZzPDEaaggZLOvA5p3yNdb69Q77VMSsTBdF2c2sUVSwKdnkPc4f49Rf1+tKtf&#10;AAAA//8DAFBLAwQUAAYACAAAACEAOcXj3OIAAAAMAQAADwAAAGRycy9kb3ducmV2LnhtbEyPQUvE&#10;MBCF74L/IYzgzU272VapTRcpVFhEYavgNduMbbVJapPt1n/v7EmPj/l48718u5iBzTj53lkJ8SoC&#10;hrZxurethLfX6uYOmA/KajU4ixJ+0MO2uLzIVabdye5xrkPLqMT6TEnoQhgzzn3ToVF+5Ua0dPtw&#10;k1GB4tRyPakTlZuBr6Mo5Ub1lj50asSyw+arPhoJVfxZPZfly/6Ri77+fp93zdPtTsrrq+XhHljA&#10;JfzBcNYndSjI6eCOVns2UI7FhlAJa5EkwM5ELAStOUjYJGkKvMj5/xHFLwAAAP//AwBQSwECLQAU&#10;AAYACAAAACEAtoM4kv4AAADhAQAAEwAAAAAAAAAAAAAAAAAAAAAAW0NvbnRlbnRfVHlwZXNdLnht&#10;bFBLAQItABQABgAIAAAAIQA4/SH/1gAAAJQBAAALAAAAAAAAAAAAAAAAAC8BAABfcmVscy8ucmVs&#10;c1BLAQItABQABgAIAAAAIQCnEOqwIQIAAPwDAAAOAAAAAAAAAAAAAAAAAC4CAABkcnMvZTJvRG9j&#10;LnhtbFBLAQItABQABgAIAAAAIQA5xePc4gAAAAwBAAAPAAAAAAAAAAAAAAAAAHsEAABkcnMvZG93&#10;bnJldi54bWxQSwUGAAAAAAQABADzAAAAigUAAAAA&#10;" filled="f" stroked="f">
          <v:textbox style="mso-fit-shape-to-text:t" inset=".1mm,.1mm,.1mm,.1mm">
            <w:txbxContent>
              <w:p w:rsidR="003777DF" w:rsidRPr="00004594" w:rsidRDefault="003777DF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proofErr w:type="gramStart"/>
                <w:r w:rsidRPr="00004594">
                  <w:rPr>
                    <w:b/>
                    <w:caps/>
                    <w:szCs w:val="28"/>
                  </w:rPr>
                  <w:t>п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р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з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50" type="#_x0000_t202" style="position:absolute;left:0;text-align:left;margin-left:56.7pt;margin-top:71.75pt;width:510.2pt;height:110.55pt;z-index:251662336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rpIQIAAPwDAAAOAAAAZHJzL2Uyb0RvYy54bWysU82O0zAQviPxDpbvNOkvbdR0texShLT8&#10;SAsP4DpOY+F4jO02KTfuvALvwIEDN16h+0aMnbZEcEPkYI0zM9/M9814edXWiuyFdRJ0ToeDlBKh&#10;ORRSb3P6/t36yZwS55kumAItcnoQjl6tHj9aNiYTI6hAFcISBNEua0xOK+9NliSOV6JmbgBGaHSW&#10;YGvm8Wq3SWFZg+i1SkZpOksasIWxwIVz+Pe2c9JVxC9Lwf2bsnTCE5VT7M3H08ZzE85ktWTZ1jJT&#10;SX5qg/1DFzWTGoteoG6ZZ2Rn5V9QteQWHJR+wKFOoCwlF5EDshmmf7C5r5gRkQuK48xFJvf/YPnr&#10;/VtLZJHTESWa1Tii49fjt+P348/jj4fPD1/IKGjUGJdh6L3BYN8+gxZnHfk6cwf8gyMabiqmt+La&#10;WmgqwQrscRgyk15qh+MCyKZ5BQUWYzsPEagtbR0EREkIouOsDpf5iNYTjj9nk6eL6QRdHH3DSTpe&#10;zKexBsvO6cY6/0JATYKRU4sLEOHZ/s750A7LziGhmoa1VCougdKkyeliOprGhJ6nlh53VMk6p/M0&#10;fN3WBJbPdRGTPZOqs7GA0ifagWnH2bebNqo8Pqu5geKAOljoVhKfEBoV2E+UNLiOOXUfd8wKStRL&#10;jVqOZ1iW+J5te/amZzPNESannpLOvPFx3wNdZ65R77WMSoTBdF2c2sUViwKdnkPY4f49Rv1+tKtf&#10;AAAA//8DAFBLAwQUAAYACAAAACEAVHTZbeEAAAAMAQAADwAAAGRycy9kb3ducmV2LnhtbEyPTUvE&#10;MBCG74L/IYzgzU1ral1q00UKFRZR2CrsNdvEttpMapPt1n/v7Elv8zIP70e+WezAZjP53qGEeBUB&#10;M9g43WMr4f2tulkD80GhVoNDI+HHeNgUlxe5yrQ74c7MdWgZmaDPlIQuhDHj3Dedscqv3GiQfh9u&#10;siqQnFquJ3Uiczvw2yhKuVU9UkKnRlN2pvmqj1ZCFX9WL2X5unvioq+/9/O2eb7fSnl9tTw+AAtm&#10;CX8wnOtTdSio08EdUXs2kI5FQigdibgDdiZiIWjNQYJIkxR4kfP/I4pfAAAA//8DAFBLAQItABQA&#10;BgAIAAAAIQC2gziS/gAAAOEBAAATAAAAAAAAAAAAAAAAAAAAAABbQ29udGVudF9UeXBlc10ueG1s&#10;UEsBAi0AFAAGAAgAAAAhADj9If/WAAAAlAEAAAsAAAAAAAAAAAAAAAAALwEAAF9yZWxzLy5yZWxz&#10;UEsBAi0AFAAGAAgAAAAhAFG0qukhAgAA/AMAAA4AAAAAAAAAAAAAAAAALgIAAGRycy9lMm9Eb2Mu&#10;eG1sUEsBAi0AFAAGAAgAAAAhAFR02W3hAAAADAEAAA8AAAAAAAAAAAAAAAAAewQAAGRycy9kb3du&#10;cmV2LnhtbFBLBQYAAAAABAAEAPMAAACJBQAAAAA=&#10;" filled="f" stroked="f">
          <v:textbox style="mso-fit-shape-to-text:t" inset=".1mm,.1mm,.1mm,.1mm">
            <w:txbxContent>
              <w:p w:rsidR="003777DF" w:rsidRPr="00004594" w:rsidRDefault="003777DF" w:rsidP="00004594">
                <w:pPr>
                  <w:ind w:firstLine="0"/>
                  <w:jc w:val="center"/>
                  <w:rPr>
                    <w:b/>
                    <w:caps/>
                    <w:szCs w:val="28"/>
                  </w:rPr>
                </w:pP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т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л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ь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у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ч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ж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д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п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ф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ю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proofErr w:type="spellEnd"/>
                <w:proofErr w:type="gram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ы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с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ш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е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г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proofErr w:type="spellStart"/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proofErr w:type="spellEnd"/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б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р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з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о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в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а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н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и</w:t>
                </w:r>
                <w:r>
                  <w:rPr>
                    <w:b/>
                    <w:caps/>
                    <w:sz w:val="16"/>
                    <w:szCs w:val="16"/>
                  </w:rPr>
                  <w:t xml:space="preserve"> 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t>я</w:t>
                </w:r>
                <w:r w:rsidRPr="00004594">
                  <w:rPr>
                    <w:b/>
                    <w:caps/>
                    <w:sz w:val="16"/>
                    <w:szCs w:val="16"/>
                  </w:rPr>
                  <w:br/>
                </w:r>
                <w:r>
                  <w:rPr>
                    <w:b/>
                    <w:caps/>
                    <w:szCs w:val="28"/>
                  </w:rPr>
                  <w:t>«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к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м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я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proofErr w:type="gramStart"/>
                <w:r w:rsidRPr="00004594">
                  <w:rPr>
                    <w:b/>
                    <w:caps/>
                    <w:szCs w:val="28"/>
                  </w:rPr>
                  <w:t>р</w:t>
                </w:r>
                <w:proofErr w:type="gramEnd"/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у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д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с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ц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а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л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ь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ы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х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 xml:space="preserve"> 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т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о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ш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е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н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 xml:space="preserve"> </w:t>
                </w:r>
                <w:r w:rsidRPr="00004594">
                  <w:rPr>
                    <w:b/>
                    <w:caps/>
                    <w:szCs w:val="28"/>
                  </w:rPr>
                  <w:t>й</w:t>
                </w:r>
                <w:r>
                  <w:rPr>
                    <w:b/>
                    <w:caps/>
                    <w:szCs w:val="28"/>
                  </w:rPr>
                  <w:t>»</w:t>
                </w:r>
                <w:r>
                  <w:rPr>
                    <w:b/>
                    <w:caps/>
                    <w:szCs w:val="28"/>
                  </w:rPr>
                  <w:br/>
                  <w:t>(ОУП ВО «АТ</w:t>
                </w:r>
                <w:r w:rsidRPr="00885FD9">
                  <w:rPr>
                    <w:b/>
                    <w:szCs w:val="28"/>
                  </w:rPr>
                  <w:t>и</w:t>
                </w:r>
                <w:r>
                  <w:rPr>
                    <w:b/>
                    <w:caps/>
                    <w:szCs w:val="28"/>
                  </w:rPr>
                  <w:t>СО»)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_x0000_s2049" type="#_x0000_t202" style="position:absolute;left:0;text-align:left;margin-left:56.7pt;margin-top:56.7pt;width:510.25pt;height:110.55pt;z-index:251660288;visibility:visible;mso-height-percent:200;mso-position-horizontal-relative:page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QlIAIAAP4DAAAOAAAAZHJzL2Uyb0RvYy54bWysU0uOEzEQ3SNxB8t70p0vmVY6o2GGIKTh&#10;Iw0cwHG70xa2y9hOuocde67AHViwYMcVMjei7E5CBDtEL6xy2/Wq3qvnxWWnFdkJ5yWYkg4HOSXC&#10;cKik2ZT0/bvVkzklPjBTMQVGlPReeHq5fPxo0dpCjKABVQlHEMT4orUlbUKwRZZ53gjN/ACsMHhY&#10;g9Ms4NZtssqxFtG1ykZ5PstacJV1wIX3+PemP6TLhF/Xgoc3de1FIKqk2FtIq0vrOq7ZcsGKjWO2&#10;kfzQBvuHLjSTBoueoG5YYGTr5F9QWnIHHuow4KAzqGvJReKAbIb5H2zuGmZF4oLieHuSyf8/WP56&#10;99YRWZV0nD+lxDCNQ9p/3X/bf9//3P94+PzwhYyiSq31BV6+s3g9dM+gw2knxt7eAv/giYHrhpmN&#10;uHIO2kawCrscxszsLLXH8RFk3b6CCouxbYAE1NVORwlRFILoOK3704REFwjHn7PJPMePEo5nw0k+&#10;vphPUw1WHNOt8+GFAE1iUFKHFkjwbHfrQ2yHFccrsZqBlVQq2UAZ0pb0YjqapoSzEy0DulRJXdJU&#10;/+CbyPK5qVJyYFL1MRZQ5kA7Mu05h27dJZ0nRzXXUN2jDg56U+IjwqAB94mSFg1ZUv9xy5ygRL00&#10;qOV4FnmHs9idxeuzmBmOMCUNlPThdUiOj3S9vUK9VzIpEQfTd3FoF02WBDo8iOji83269fvZLn8B&#10;AAD//wMAUEsDBBQABgAIAAAAIQC/pFSw4AAAAAwBAAAPAAAAZHJzL2Rvd25yZXYueG1sTI9NS8NA&#10;EIbvQv/DMgVvdhO3fjRmUyQQoUiFRqHXbXZMotnZmN2m8d+7PYje5mUe3nkmXU+mYyMOrrUkIV5E&#10;wJAqq1uqJby9Flf3wJxXpFVnCSV8o4N1NrtIVaLtiXY4lr5moYRcoiQ03vcJ565q0Ci3sD1S2L3b&#10;wSgf4lBzPahTKDcdv46iW25US+FCo3rMG6w+y6ORUMQfxTbPX3ZPXLTl137cVM93Gykv59PjAzCP&#10;k/+D4awf1CELTgd7JO1YF3IslgH9Hc5ELMQK2EGCEMsb4FnK/z+R/QAAAP//AwBQSwECLQAUAAYA&#10;CAAAACEAtoM4kv4AAADhAQAAEwAAAAAAAAAAAAAAAAAAAAAAW0NvbnRlbnRfVHlwZXNdLnhtbFBL&#10;AQItABQABgAIAAAAIQA4/SH/1gAAAJQBAAALAAAAAAAAAAAAAAAAAC8BAABfcmVscy8ucmVsc1BL&#10;AQItABQABgAIAAAAIQAb1XQlIAIAAP4DAAAOAAAAAAAAAAAAAAAAAC4CAABkcnMvZTJvRG9jLnht&#10;bFBLAQItABQABgAIAAAAIQC/pFSw4AAAAAwBAAAPAAAAAAAAAAAAAAAAAHoEAABkcnMvZG93bnJl&#10;di54bWxQSwUGAAAAAAQABADzAAAAhwUAAAAA&#10;" filled="f" stroked="f">
          <v:textbox style="mso-fit-shape-to-text:t" inset=".1mm,.1mm,.1mm,.1mm">
            <w:txbxContent>
              <w:p w:rsidR="003777DF" w:rsidRPr="00004594" w:rsidRDefault="003777DF" w:rsidP="00004594">
                <w:pPr>
                  <w:ind w:firstLine="0"/>
                  <w:jc w:val="center"/>
                  <w:rPr>
                    <w:caps/>
                    <w:sz w:val="20"/>
                  </w:rPr>
                </w:pP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д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ц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я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н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е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а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м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ы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х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п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ф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ю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з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в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 xml:space="preserve"> 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р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о</w:t>
                </w:r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с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proofErr w:type="gramStart"/>
                <w:r w:rsidRPr="00004594">
                  <w:rPr>
                    <w:caps/>
                    <w:sz w:val="20"/>
                  </w:rPr>
                  <w:t>с</w:t>
                </w:r>
                <w:proofErr w:type="spellEnd"/>
                <w:proofErr w:type="gramEnd"/>
                <w:r>
                  <w:rPr>
                    <w:caps/>
                    <w:sz w:val="20"/>
                  </w:rPr>
                  <w:t xml:space="preserve"> </w:t>
                </w:r>
                <w:r w:rsidRPr="00004594">
                  <w:rPr>
                    <w:caps/>
                    <w:sz w:val="20"/>
                  </w:rPr>
                  <w:t>и</w:t>
                </w:r>
                <w:r>
                  <w:rPr>
                    <w:caps/>
                    <w:sz w:val="20"/>
                  </w:rPr>
                  <w:t xml:space="preserve"> </w:t>
                </w:r>
                <w:proofErr w:type="spellStart"/>
                <w:r w:rsidRPr="00004594">
                  <w:rPr>
                    <w:caps/>
                    <w:sz w:val="20"/>
                  </w:rPr>
                  <w:t>и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182D"/>
    <w:multiLevelType w:val="hybridMultilevel"/>
    <w:tmpl w:val="8BD2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B5C27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0947"/>
    <w:multiLevelType w:val="hybridMultilevel"/>
    <w:tmpl w:val="9C107712"/>
    <w:lvl w:ilvl="0" w:tplc="74FEC484">
      <w:start w:val="1"/>
      <w:numFmt w:val="decimal"/>
      <w:lvlText w:val="%1."/>
      <w:lvlJc w:val="right"/>
      <w:pPr>
        <w:ind w:left="6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6463B"/>
    <w:multiLevelType w:val="hybridMultilevel"/>
    <w:tmpl w:val="29FC25C2"/>
    <w:lvl w:ilvl="0" w:tplc="924AA53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C2023"/>
    <w:multiLevelType w:val="hybridMultilevel"/>
    <w:tmpl w:val="2B748450"/>
    <w:lvl w:ilvl="0" w:tplc="6DDE48AA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57FD0"/>
    <w:multiLevelType w:val="hybridMultilevel"/>
    <w:tmpl w:val="4B683840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980"/>
    <w:multiLevelType w:val="hybridMultilevel"/>
    <w:tmpl w:val="48F8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805AC"/>
    <w:multiLevelType w:val="hybridMultilevel"/>
    <w:tmpl w:val="4B683840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D0849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B4D66"/>
    <w:multiLevelType w:val="hybridMultilevel"/>
    <w:tmpl w:val="6BE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3927"/>
    <w:multiLevelType w:val="hybridMultilevel"/>
    <w:tmpl w:val="BBA0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22A4A"/>
    <w:multiLevelType w:val="hybridMultilevel"/>
    <w:tmpl w:val="741861FA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57521"/>
    <w:multiLevelType w:val="hybridMultilevel"/>
    <w:tmpl w:val="4B683840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43521"/>
    <w:multiLevelType w:val="hybridMultilevel"/>
    <w:tmpl w:val="44805D22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240B3"/>
    <w:multiLevelType w:val="multilevel"/>
    <w:tmpl w:val="A48C1116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5">
    <w:nsid w:val="5E774E6B"/>
    <w:multiLevelType w:val="hybridMultilevel"/>
    <w:tmpl w:val="4A98FCAC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6">
    <w:nsid w:val="606E2B02"/>
    <w:multiLevelType w:val="hybridMultilevel"/>
    <w:tmpl w:val="999EC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D2518"/>
    <w:multiLevelType w:val="hybridMultilevel"/>
    <w:tmpl w:val="85A80CE8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E0FC1"/>
    <w:multiLevelType w:val="hybridMultilevel"/>
    <w:tmpl w:val="48F8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75D3F"/>
    <w:multiLevelType w:val="hybridMultilevel"/>
    <w:tmpl w:val="4B683840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4004D"/>
    <w:multiLevelType w:val="hybridMultilevel"/>
    <w:tmpl w:val="48F8A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05ED6"/>
    <w:multiLevelType w:val="hybridMultilevel"/>
    <w:tmpl w:val="E860302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7CCC67B4"/>
    <w:multiLevelType w:val="hybridMultilevel"/>
    <w:tmpl w:val="85A80CE8"/>
    <w:lvl w:ilvl="0" w:tplc="3482E1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7"/>
  </w:num>
  <w:num w:numId="5">
    <w:abstractNumId w:val="3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22"/>
  </w:num>
  <w:num w:numId="12">
    <w:abstractNumId w:val="8"/>
  </w:num>
  <w:num w:numId="13">
    <w:abstractNumId w:val="18"/>
  </w:num>
  <w:num w:numId="14">
    <w:abstractNumId w:val="1"/>
  </w:num>
  <w:num w:numId="15">
    <w:abstractNumId w:val="19"/>
  </w:num>
  <w:num w:numId="16">
    <w:abstractNumId w:val="6"/>
  </w:num>
  <w:num w:numId="17">
    <w:abstractNumId w:val="20"/>
  </w:num>
  <w:num w:numId="18">
    <w:abstractNumId w:val="7"/>
  </w:num>
  <w:num w:numId="19">
    <w:abstractNumId w:val="15"/>
  </w:num>
  <w:num w:numId="20">
    <w:abstractNumId w:val="21"/>
  </w:num>
  <w:num w:numId="21">
    <w:abstractNumId w:val="9"/>
  </w:num>
  <w:num w:numId="22">
    <w:abstractNumId w:val="16"/>
  </w:num>
  <w:num w:numId="23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0E30"/>
    <w:rsid w:val="00001462"/>
    <w:rsid w:val="00004594"/>
    <w:rsid w:val="00011FBE"/>
    <w:rsid w:val="00013E39"/>
    <w:rsid w:val="0001429D"/>
    <w:rsid w:val="00020116"/>
    <w:rsid w:val="00021ACE"/>
    <w:rsid w:val="00043019"/>
    <w:rsid w:val="00046BDD"/>
    <w:rsid w:val="00056AC1"/>
    <w:rsid w:val="00057303"/>
    <w:rsid w:val="000650D5"/>
    <w:rsid w:val="00070E8F"/>
    <w:rsid w:val="00073559"/>
    <w:rsid w:val="0009082D"/>
    <w:rsid w:val="00093D03"/>
    <w:rsid w:val="000A28A5"/>
    <w:rsid w:val="000B31DE"/>
    <w:rsid w:val="000D02CC"/>
    <w:rsid w:val="000D57B7"/>
    <w:rsid w:val="000D61CE"/>
    <w:rsid w:val="000E4D0A"/>
    <w:rsid w:val="000E794F"/>
    <w:rsid w:val="000F1652"/>
    <w:rsid w:val="000F1DCF"/>
    <w:rsid w:val="00102B5F"/>
    <w:rsid w:val="001067CA"/>
    <w:rsid w:val="00116E97"/>
    <w:rsid w:val="00122F78"/>
    <w:rsid w:val="00126475"/>
    <w:rsid w:val="0013084C"/>
    <w:rsid w:val="00131ED0"/>
    <w:rsid w:val="001408C3"/>
    <w:rsid w:val="00140E38"/>
    <w:rsid w:val="00141404"/>
    <w:rsid w:val="00151DD5"/>
    <w:rsid w:val="00160F8C"/>
    <w:rsid w:val="00174027"/>
    <w:rsid w:val="001858A9"/>
    <w:rsid w:val="001912D2"/>
    <w:rsid w:val="001939D7"/>
    <w:rsid w:val="0019424D"/>
    <w:rsid w:val="001967E6"/>
    <w:rsid w:val="00196C0A"/>
    <w:rsid w:val="001A0FA7"/>
    <w:rsid w:val="001B0E16"/>
    <w:rsid w:val="001B32CA"/>
    <w:rsid w:val="001B43F3"/>
    <w:rsid w:val="001C3783"/>
    <w:rsid w:val="0020106B"/>
    <w:rsid w:val="00233707"/>
    <w:rsid w:val="002511C8"/>
    <w:rsid w:val="002512A6"/>
    <w:rsid w:val="00251941"/>
    <w:rsid w:val="00252F95"/>
    <w:rsid w:val="002538BB"/>
    <w:rsid w:val="00264259"/>
    <w:rsid w:val="00266C8A"/>
    <w:rsid w:val="002678A9"/>
    <w:rsid w:val="0027021B"/>
    <w:rsid w:val="00270A90"/>
    <w:rsid w:val="00270B82"/>
    <w:rsid w:val="00273B26"/>
    <w:rsid w:val="00277783"/>
    <w:rsid w:val="00280FCF"/>
    <w:rsid w:val="002879C0"/>
    <w:rsid w:val="00294084"/>
    <w:rsid w:val="00297D8F"/>
    <w:rsid w:val="002A7BE2"/>
    <w:rsid w:val="002C4AEA"/>
    <w:rsid w:val="002E1F97"/>
    <w:rsid w:val="002E77E8"/>
    <w:rsid w:val="002F5D3C"/>
    <w:rsid w:val="00301817"/>
    <w:rsid w:val="00307C70"/>
    <w:rsid w:val="003119F3"/>
    <w:rsid w:val="003144DA"/>
    <w:rsid w:val="00323C42"/>
    <w:rsid w:val="003332FE"/>
    <w:rsid w:val="003446DE"/>
    <w:rsid w:val="00346827"/>
    <w:rsid w:val="00351AD5"/>
    <w:rsid w:val="00361447"/>
    <w:rsid w:val="00362391"/>
    <w:rsid w:val="00372E25"/>
    <w:rsid w:val="003738AB"/>
    <w:rsid w:val="00375D9E"/>
    <w:rsid w:val="003777DF"/>
    <w:rsid w:val="003A6759"/>
    <w:rsid w:val="003B05B6"/>
    <w:rsid w:val="003B1E7A"/>
    <w:rsid w:val="003B2334"/>
    <w:rsid w:val="003C0529"/>
    <w:rsid w:val="003D2062"/>
    <w:rsid w:val="003F5302"/>
    <w:rsid w:val="00400F87"/>
    <w:rsid w:val="00404CA9"/>
    <w:rsid w:val="00410DF4"/>
    <w:rsid w:val="0044155B"/>
    <w:rsid w:val="00445A3F"/>
    <w:rsid w:val="00474146"/>
    <w:rsid w:val="004743AF"/>
    <w:rsid w:val="0047678A"/>
    <w:rsid w:val="0049685B"/>
    <w:rsid w:val="00496B4F"/>
    <w:rsid w:val="00496B86"/>
    <w:rsid w:val="004B0BCD"/>
    <w:rsid w:val="004C45C3"/>
    <w:rsid w:val="004C4EDA"/>
    <w:rsid w:val="004C7085"/>
    <w:rsid w:val="004C7B50"/>
    <w:rsid w:val="004D176E"/>
    <w:rsid w:val="004D1823"/>
    <w:rsid w:val="004E14F4"/>
    <w:rsid w:val="004E1BB5"/>
    <w:rsid w:val="004E3365"/>
    <w:rsid w:val="004E6198"/>
    <w:rsid w:val="00506FC8"/>
    <w:rsid w:val="005077DC"/>
    <w:rsid w:val="0052021D"/>
    <w:rsid w:val="00520E30"/>
    <w:rsid w:val="00545EB9"/>
    <w:rsid w:val="00546FE5"/>
    <w:rsid w:val="00547EB6"/>
    <w:rsid w:val="00553FBE"/>
    <w:rsid w:val="00556B8F"/>
    <w:rsid w:val="00597756"/>
    <w:rsid w:val="005A3027"/>
    <w:rsid w:val="005A3665"/>
    <w:rsid w:val="005B125A"/>
    <w:rsid w:val="005B2A7C"/>
    <w:rsid w:val="005B5ACC"/>
    <w:rsid w:val="005C1C98"/>
    <w:rsid w:val="005D2AE5"/>
    <w:rsid w:val="005D5762"/>
    <w:rsid w:val="005F0C76"/>
    <w:rsid w:val="00607196"/>
    <w:rsid w:val="00610D0C"/>
    <w:rsid w:val="00620F80"/>
    <w:rsid w:val="00625259"/>
    <w:rsid w:val="00636E64"/>
    <w:rsid w:val="00636F5A"/>
    <w:rsid w:val="006459C3"/>
    <w:rsid w:val="00647B35"/>
    <w:rsid w:val="00650289"/>
    <w:rsid w:val="00651F39"/>
    <w:rsid w:val="00655DBB"/>
    <w:rsid w:val="006605F3"/>
    <w:rsid w:val="00682F3D"/>
    <w:rsid w:val="006904ED"/>
    <w:rsid w:val="00696052"/>
    <w:rsid w:val="006A35B2"/>
    <w:rsid w:val="006A3A15"/>
    <w:rsid w:val="006A7DAC"/>
    <w:rsid w:val="006B6B9E"/>
    <w:rsid w:val="006C57CF"/>
    <w:rsid w:val="006D0267"/>
    <w:rsid w:val="006E11AA"/>
    <w:rsid w:val="0070701D"/>
    <w:rsid w:val="00724F88"/>
    <w:rsid w:val="007258B0"/>
    <w:rsid w:val="0073071F"/>
    <w:rsid w:val="00730C1D"/>
    <w:rsid w:val="0073722B"/>
    <w:rsid w:val="0076252D"/>
    <w:rsid w:val="00763735"/>
    <w:rsid w:val="00766BD9"/>
    <w:rsid w:val="00781781"/>
    <w:rsid w:val="00790D40"/>
    <w:rsid w:val="007C281C"/>
    <w:rsid w:val="007D05A1"/>
    <w:rsid w:val="007E4A9B"/>
    <w:rsid w:val="007E7E55"/>
    <w:rsid w:val="007F1EB1"/>
    <w:rsid w:val="008159B3"/>
    <w:rsid w:val="00816DB5"/>
    <w:rsid w:val="00822E95"/>
    <w:rsid w:val="00850713"/>
    <w:rsid w:val="00854C39"/>
    <w:rsid w:val="0085604B"/>
    <w:rsid w:val="008633C3"/>
    <w:rsid w:val="00866D10"/>
    <w:rsid w:val="00885FD9"/>
    <w:rsid w:val="008961C3"/>
    <w:rsid w:val="008A1F38"/>
    <w:rsid w:val="008A6017"/>
    <w:rsid w:val="008B0797"/>
    <w:rsid w:val="008D125D"/>
    <w:rsid w:val="008D474B"/>
    <w:rsid w:val="008D54C6"/>
    <w:rsid w:val="008E0561"/>
    <w:rsid w:val="008E1BC4"/>
    <w:rsid w:val="008E2873"/>
    <w:rsid w:val="008F0A40"/>
    <w:rsid w:val="008F0B75"/>
    <w:rsid w:val="008F2D35"/>
    <w:rsid w:val="009126FC"/>
    <w:rsid w:val="00924ECF"/>
    <w:rsid w:val="00927193"/>
    <w:rsid w:val="0093796D"/>
    <w:rsid w:val="00937EE4"/>
    <w:rsid w:val="00947DB8"/>
    <w:rsid w:val="00950CAA"/>
    <w:rsid w:val="009527DE"/>
    <w:rsid w:val="00955959"/>
    <w:rsid w:val="00971960"/>
    <w:rsid w:val="00973333"/>
    <w:rsid w:val="00973EAE"/>
    <w:rsid w:val="009751B8"/>
    <w:rsid w:val="00983064"/>
    <w:rsid w:val="00996D67"/>
    <w:rsid w:val="009A37D9"/>
    <w:rsid w:val="009A4DDD"/>
    <w:rsid w:val="009B1104"/>
    <w:rsid w:val="009C3990"/>
    <w:rsid w:val="009C3D32"/>
    <w:rsid w:val="009C7B11"/>
    <w:rsid w:val="009D23C0"/>
    <w:rsid w:val="009D5EF6"/>
    <w:rsid w:val="009D7581"/>
    <w:rsid w:val="009F2AA2"/>
    <w:rsid w:val="00A13CC6"/>
    <w:rsid w:val="00A342B5"/>
    <w:rsid w:val="00A442D9"/>
    <w:rsid w:val="00A55164"/>
    <w:rsid w:val="00A648F1"/>
    <w:rsid w:val="00A71E68"/>
    <w:rsid w:val="00A91BC8"/>
    <w:rsid w:val="00AA4F4A"/>
    <w:rsid w:val="00AA6A36"/>
    <w:rsid w:val="00AC3745"/>
    <w:rsid w:val="00AC3E56"/>
    <w:rsid w:val="00AF37E7"/>
    <w:rsid w:val="00AF590A"/>
    <w:rsid w:val="00AF61EA"/>
    <w:rsid w:val="00B016C5"/>
    <w:rsid w:val="00B03233"/>
    <w:rsid w:val="00B236FF"/>
    <w:rsid w:val="00B26C18"/>
    <w:rsid w:val="00B31F42"/>
    <w:rsid w:val="00B35666"/>
    <w:rsid w:val="00B60058"/>
    <w:rsid w:val="00B61090"/>
    <w:rsid w:val="00B610FF"/>
    <w:rsid w:val="00B6320C"/>
    <w:rsid w:val="00B63D13"/>
    <w:rsid w:val="00B76E3B"/>
    <w:rsid w:val="00B8421C"/>
    <w:rsid w:val="00B9533A"/>
    <w:rsid w:val="00B96F57"/>
    <w:rsid w:val="00BB6A03"/>
    <w:rsid w:val="00BC3E94"/>
    <w:rsid w:val="00BD2E19"/>
    <w:rsid w:val="00BD71A2"/>
    <w:rsid w:val="00BE117C"/>
    <w:rsid w:val="00BF02E3"/>
    <w:rsid w:val="00C048DB"/>
    <w:rsid w:val="00C051A8"/>
    <w:rsid w:val="00C07BF0"/>
    <w:rsid w:val="00C219A6"/>
    <w:rsid w:val="00C27CE6"/>
    <w:rsid w:val="00C328AD"/>
    <w:rsid w:val="00C37197"/>
    <w:rsid w:val="00C40F1A"/>
    <w:rsid w:val="00C5094B"/>
    <w:rsid w:val="00C526FC"/>
    <w:rsid w:val="00C532EA"/>
    <w:rsid w:val="00C75A1D"/>
    <w:rsid w:val="00C8747A"/>
    <w:rsid w:val="00CC7CFC"/>
    <w:rsid w:val="00CD6B83"/>
    <w:rsid w:val="00CD6FA3"/>
    <w:rsid w:val="00CE13D4"/>
    <w:rsid w:val="00CF7D9B"/>
    <w:rsid w:val="00D32289"/>
    <w:rsid w:val="00D45B7E"/>
    <w:rsid w:val="00D50709"/>
    <w:rsid w:val="00D54BE3"/>
    <w:rsid w:val="00D6241B"/>
    <w:rsid w:val="00D76B83"/>
    <w:rsid w:val="00D82A2D"/>
    <w:rsid w:val="00D87E38"/>
    <w:rsid w:val="00D92BD8"/>
    <w:rsid w:val="00D97085"/>
    <w:rsid w:val="00D97510"/>
    <w:rsid w:val="00DB7FEB"/>
    <w:rsid w:val="00DC2050"/>
    <w:rsid w:val="00DF5210"/>
    <w:rsid w:val="00DF737A"/>
    <w:rsid w:val="00E02523"/>
    <w:rsid w:val="00E0356B"/>
    <w:rsid w:val="00E0627A"/>
    <w:rsid w:val="00E120D6"/>
    <w:rsid w:val="00E25845"/>
    <w:rsid w:val="00E25E8C"/>
    <w:rsid w:val="00E331AB"/>
    <w:rsid w:val="00E45FBC"/>
    <w:rsid w:val="00E542FA"/>
    <w:rsid w:val="00E706E5"/>
    <w:rsid w:val="00E80037"/>
    <w:rsid w:val="00E8024F"/>
    <w:rsid w:val="00E81649"/>
    <w:rsid w:val="00E818C3"/>
    <w:rsid w:val="00E8427C"/>
    <w:rsid w:val="00E84EA5"/>
    <w:rsid w:val="00E8542E"/>
    <w:rsid w:val="00E87A82"/>
    <w:rsid w:val="00E92827"/>
    <w:rsid w:val="00EA4FDD"/>
    <w:rsid w:val="00EB3D3B"/>
    <w:rsid w:val="00ED1C0D"/>
    <w:rsid w:val="00EE1FE1"/>
    <w:rsid w:val="00EE29C5"/>
    <w:rsid w:val="00EF43D7"/>
    <w:rsid w:val="00EF58F5"/>
    <w:rsid w:val="00F0114E"/>
    <w:rsid w:val="00F03DD6"/>
    <w:rsid w:val="00F23A87"/>
    <w:rsid w:val="00F46A8C"/>
    <w:rsid w:val="00F61EFE"/>
    <w:rsid w:val="00F677DF"/>
    <w:rsid w:val="00F774F7"/>
    <w:rsid w:val="00F80284"/>
    <w:rsid w:val="00F97353"/>
    <w:rsid w:val="00FA7F85"/>
    <w:rsid w:val="00FB600D"/>
    <w:rsid w:val="00FC1D66"/>
    <w:rsid w:val="00FD23DC"/>
    <w:rsid w:val="00FD3376"/>
    <w:rsid w:val="00FE752E"/>
    <w:rsid w:val="00FF00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47"/>
  </w:style>
  <w:style w:type="paragraph" w:styleId="2">
    <w:name w:val="heading 2"/>
    <w:basedOn w:val="a"/>
    <w:next w:val="a"/>
    <w:link w:val="20"/>
    <w:uiPriority w:val="9"/>
    <w:unhideWhenUsed/>
    <w:qFormat/>
    <w:rsid w:val="00D45B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F1652"/>
    <w:pPr>
      <w:ind w:left="720" w:firstLine="0"/>
      <w:contextualSpacing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5B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E752E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823"/>
  </w:style>
  <w:style w:type="paragraph" w:styleId="a5">
    <w:name w:val="footer"/>
    <w:basedOn w:val="a"/>
    <w:link w:val="a6"/>
    <w:uiPriority w:val="99"/>
    <w:unhideWhenUsed/>
    <w:rsid w:val="004D18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823"/>
  </w:style>
  <w:style w:type="paragraph" w:styleId="a7">
    <w:name w:val="Balloon Text"/>
    <w:basedOn w:val="a"/>
    <w:link w:val="a8"/>
    <w:uiPriority w:val="99"/>
    <w:semiHidden/>
    <w:unhideWhenUsed/>
    <w:rsid w:val="00EB3D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3D3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22B0-B5D6-4342-9191-640438E5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 Игорь Владимирович</dc:creator>
  <cp:lastModifiedBy>Канцелярия</cp:lastModifiedBy>
  <cp:revision>5</cp:revision>
  <cp:lastPrinted>2018-11-01T11:46:00Z</cp:lastPrinted>
  <dcterms:created xsi:type="dcterms:W3CDTF">2018-10-31T10:22:00Z</dcterms:created>
  <dcterms:modified xsi:type="dcterms:W3CDTF">2018-11-02T04:51:00Z</dcterms:modified>
</cp:coreProperties>
</file>