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D8D" w:rsidRDefault="005C2A60" w:rsidP="005C2A60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</w:pPr>
      <w:r w:rsidRPr="005C2A6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 xml:space="preserve">Committee of the Republic of Bashkortostan for UNESCO 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br/>
      </w:r>
      <w:proofErr w:type="gramStart"/>
      <w:r w:rsidRPr="005C2A6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>The</w:t>
      </w:r>
      <w:proofErr w:type="gramEnd"/>
      <w:r w:rsidRPr="005C2A6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 xml:space="preserve"> UNEVO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>C</w:t>
      </w:r>
      <w:r w:rsidRPr="005C2A6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 xml:space="preserve"> Center in the Russian Federation 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br/>
      </w:r>
      <w:r w:rsidRPr="005C2A6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>Bashkir Institute of Social Technologies (branch</w:t>
      </w:r>
      <w:r w:rsidR="00A0279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 xml:space="preserve"> of</w:t>
      </w:r>
      <w:r w:rsidRPr="005C2A6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>) EUP VO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Pr="005C2A6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>«Academy of Labor and Social Relations»</w:t>
      </w:r>
    </w:p>
    <w:p w:rsidR="005C2A60" w:rsidRDefault="005C2A60" w:rsidP="005C2A60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</w:pPr>
    </w:p>
    <w:p w:rsidR="005C2A60" w:rsidRDefault="005C2A60" w:rsidP="005C2A60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</w:pPr>
    </w:p>
    <w:p w:rsidR="005C2A60" w:rsidRPr="005C2A60" w:rsidRDefault="005C2A60" w:rsidP="005C2A60">
      <w:pPr>
        <w:jc w:val="center"/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  <w:lang w:val="en-US"/>
        </w:rPr>
      </w:pPr>
      <w:r w:rsidRPr="005C2A60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  <w:lang w:val="en-US"/>
        </w:rPr>
        <w:t>INFORMATION LETTER</w:t>
      </w:r>
    </w:p>
    <w:p w:rsidR="005C2A60" w:rsidRPr="005C2A60" w:rsidRDefault="005C2A60" w:rsidP="005C2A60">
      <w:pPr>
        <w:jc w:val="center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</w:pPr>
      <w:proofErr w:type="gramStart"/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about</w:t>
      </w:r>
      <w:proofErr w:type="gramEnd"/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 xml:space="preserve"> the II International Olympiad</w:t>
      </w:r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br/>
      </w:r>
      <w:r w:rsidR="00A02797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on</w:t>
      </w:r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 xml:space="preserve"> </w:t>
      </w:r>
      <w:r w:rsidR="00E62F88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S</w:t>
      </w:r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 xml:space="preserve">trategic </w:t>
      </w:r>
      <w:r w:rsidR="00E62F88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M</w:t>
      </w:r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anagement</w:t>
      </w:r>
    </w:p>
    <w:p w:rsidR="005C2A60" w:rsidRPr="005C2A60" w:rsidRDefault="005C2A60" w:rsidP="005C2A60">
      <w:pPr>
        <w:jc w:val="center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</w:pPr>
    </w:p>
    <w:p w:rsidR="005C2A60" w:rsidRPr="005C2A60" w:rsidRDefault="005C2A60" w:rsidP="005C2A6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</w:pPr>
      <w:proofErr w:type="gramStart"/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The Committee of the Republic of Bashkortostan for UNESCO (hereinafter the Committee), the UNEVOC Center in the Russian Federation (hereinafter the Center), Bashkir Institute of Social Technologies (branch</w:t>
      </w:r>
      <w:r w:rsidR="00A53D9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 xml:space="preserve"> of</w:t>
      </w:r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 xml:space="preserve">) EUP VO «Academy of Labor and Social Relations» (hereinafter – BIST) invite students of grades 9 and 11, junior and senior students of colleges and universities of Russia and foreign countries to take part in the II International Olympiad </w:t>
      </w:r>
      <w:r w:rsidR="00E62F88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on</w:t>
      </w:r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 xml:space="preserve"> </w:t>
      </w:r>
      <w:r w:rsidR="00E62F88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S</w:t>
      </w:r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 xml:space="preserve">trategic </w:t>
      </w:r>
      <w:r w:rsidR="00E62F88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M</w:t>
      </w:r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 xml:space="preserve">anagement using the computer business game «Business Course: MAXIMUM» (hereinafter the Olympiad), which will be held on 29 November 2024, </w:t>
      </w:r>
      <w:r w:rsidR="000261D3" w:rsidRPr="008A3631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  <w:lang w:val="en-US"/>
        </w:rPr>
        <w:t>offline</w:t>
      </w:r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 xml:space="preserve"> and </w:t>
      </w:r>
      <w:r w:rsidR="000261D3" w:rsidRPr="008A3631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  <w:lang w:val="en-US"/>
        </w:rPr>
        <w:t>online</w:t>
      </w:r>
      <w:r w:rsidR="000261D3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 xml:space="preserve"> forms</w:t>
      </w:r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.</w:t>
      </w:r>
      <w:proofErr w:type="gramEnd"/>
    </w:p>
    <w:p w:rsidR="005C2A60" w:rsidRPr="005C2A60" w:rsidRDefault="005C2A60" w:rsidP="005C2A6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</w:pPr>
      <w:r w:rsidRPr="005C2A60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  <w:lang w:val="en-US"/>
        </w:rPr>
        <w:t>The purpose of the event</w:t>
      </w:r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 xml:space="preserve"> is the formation of economic culture and modern economic thinking among schoolchildren and students.</w:t>
      </w:r>
    </w:p>
    <w:p w:rsidR="005C2A60" w:rsidRPr="005C2A60" w:rsidRDefault="005C2A60" w:rsidP="005C2A6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</w:pPr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 xml:space="preserve">Each participant fills out an application for participation in the Olympiad (Appendix No. 1), which must be sent along with a receipt for payment of the registration fee by </w:t>
      </w:r>
      <w:r w:rsidRPr="005C2A60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  <w:lang w:val="en-US"/>
        </w:rPr>
        <w:t>November 27, 2024</w:t>
      </w:r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 xml:space="preserve"> by e-mail: </w:t>
      </w:r>
      <w:proofErr w:type="gramStart"/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kafedra.economiki.it@mail.ru .</w:t>
      </w:r>
      <w:proofErr w:type="gramEnd"/>
    </w:p>
    <w:p w:rsidR="005C2A60" w:rsidRDefault="005C2A60" w:rsidP="005C2A6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</w:pPr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 xml:space="preserve">After confirmation of registration, participants receive </w:t>
      </w:r>
      <w:r w:rsidRPr="005C2A60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  <w:lang w:val="en-US"/>
        </w:rPr>
        <w:t>instructions</w:t>
      </w:r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 xml:space="preserve"> on how to complete the game by e-mail (specified in the application).</w:t>
      </w:r>
    </w:p>
    <w:p w:rsidR="005C2A60" w:rsidRPr="005C2A60" w:rsidRDefault="005C2A60" w:rsidP="005C2A6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</w:pPr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 xml:space="preserve">The order of the Olympiad in </w:t>
      </w:r>
      <w:r w:rsidR="000261D3" w:rsidRPr="000261D3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  <w:lang w:val="en-US"/>
        </w:rPr>
        <w:t>online</w:t>
      </w:r>
      <w:r w:rsidRPr="000261D3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  <w:lang w:val="en-US"/>
        </w:rPr>
        <w:t xml:space="preserve"> form</w:t>
      </w:r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 xml:space="preserve">: </w:t>
      </w:r>
    </w:p>
    <w:p w:rsidR="005C2A60" w:rsidRPr="005C2A60" w:rsidRDefault="005C2A60" w:rsidP="005C2A6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</w:pPr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1. After registration of participants, t</w:t>
      </w:r>
      <w:r w:rsidR="000261D3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he head/ supervisor of the team</w:t>
      </w:r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(s) from the educational institution receives instructions by e-mail to connect the computers of the educational institution to remote access.</w:t>
      </w:r>
    </w:p>
    <w:p w:rsidR="005C2A60" w:rsidRPr="005C2A60" w:rsidRDefault="005C2A60" w:rsidP="005C2A6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</w:pPr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 xml:space="preserve">2. On </w:t>
      </w:r>
      <w:r w:rsidRPr="000261D3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  <w:lang w:val="en-US"/>
        </w:rPr>
        <w:t>November 29</w:t>
      </w:r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 xml:space="preserve">, through remote access to a computer, </w:t>
      </w:r>
      <w:r w:rsidRPr="000261D3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  <w:lang w:val="en-US"/>
        </w:rPr>
        <w:t>the Olympiad</w:t>
      </w:r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 xml:space="preserve"> </w:t>
      </w:r>
      <w:proofErr w:type="gramStart"/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will be held</w:t>
      </w:r>
      <w:proofErr w:type="gramEnd"/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 xml:space="preserve"> in </w:t>
      </w:r>
      <w:r w:rsidR="000261D3" w:rsidRPr="000261D3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  <w:lang w:val="en-US"/>
        </w:rPr>
        <w:t>online form</w:t>
      </w:r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 xml:space="preserve">. </w:t>
      </w:r>
    </w:p>
    <w:p w:rsidR="005C2A60" w:rsidRPr="005C2A60" w:rsidRDefault="005C2A60" w:rsidP="005C2A6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</w:pPr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 xml:space="preserve">The procedure for conducting the Olympiad in </w:t>
      </w:r>
      <w:r w:rsidR="000261D3" w:rsidRPr="000261D3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  <w:lang w:val="en-US"/>
        </w:rPr>
        <w:t>offline form</w:t>
      </w:r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:</w:t>
      </w:r>
    </w:p>
    <w:p w:rsidR="005C2A60" w:rsidRPr="005C2A60" w:rsidRDefault="005C2A60" w:rsidP="005C2A6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</w:pPr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 xml:space="preserve">1. </w:t>
      </w:r>
      <w:r w:rsidRPr="000261D3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  <w:lang w:val="en-US"/>
        </w:rPr>
        <w:t xml:space="preserve">The Olympiad </w:t>
      </w:r>
      <w:proofErr w:type="gramStart"/>
      <w:r w:rsidRPr="000261D3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  <w:lang w:val="en-US"/>
        </w:rPr>
        <w:t>will be held</w:t>
      </w:r>
      <w:proofErr w:type="gramEnd"/>
      <w:r w:rsidRPr="000261D3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  <w:lang w:val="en-US"/>
        </w:rPr>
        <w:t xml:space="preserve"> on November 29 at 10.00 a.m.</w:t>
      </w:r>
    </w:p>
    <w:p w:rsidR="005C2A60" w:rsidRPr="005C2A60" w:rsidRDefault="005C2A60" w:rsidP="005C2A6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</w:pPr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2.</w:t>
      </w:r>
      <w:r w:rsidRPr="000261D3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  <w:lang w:val="en-US"/>
        </w:rPr>
        <w:t xml:space="preserve"> Registration</w:t>
      </w:r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 xml:space="preserve"> of </w:t>
      </w:r>
      <w:r w:rsidR="000261D3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offline</w:t>
      </w:r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 xml:space="preserve"> participants starts at </w:t>
      </w:r>
      <w:r w:rsidRPr="000261D3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  <w:lang w:val="en-US"/>
        </w:rPr>
        <w:t>9.30</w:t>
      </w:r>
      <w:r w:rsidR="000261D3" w:rsidRPr="000261D3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  <w:lang w:val="en-US"/>
        </w:rPr>
        <w:t xml:space="preserve"> </w:t>
      </w:r>
      <w:r w:rsidRPr="000261D3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  <w:lang w:val="en-US"/>
        </w:rPr>
        <w:t>a.m.</w:t>
      </w:r>
    </w:p>
    <w:p w:rsidR="000261D3" w:rsidRDefault="005C2A60" w:rsidP="000261D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</w:pPr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 xml:space="preserve">3. The Olympiad </w:t>
      </w:r>
      <w:proofErr w:type="gramStart"/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is held</w:t>
      </w:r>
      <w:proofErr w:type="gramEnd"/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 xml:space="preserve"> at the </w:t>
      </w:r>
      <w:r w:rsidRPr="000261D3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  <w:lang w:val="en-US"/>
        </w:rPr>
        <w:t>address</w:t>
      </w:r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 xml:space="preserve">: Ufa, </w:t>
      </w:r>
      <w:proofErr w:type="spellStart"/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Prospekt</w:t>
      </w:r>
      <w:proofErr w:type="spellEnd"/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 xml:space="preserve"> </w:t>
      </w:r>
      <w:proofErr w:type="spellStart"/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Oktyabrya</w:t>
      </w:r>
      <w:proofErr w:type="spellEnd"/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, 74/2. Bashkir Institute of Social Technologies (branch</w:t>
      </w:r>
      <w:r w:rsidR="00A53D92" w:rsidRPr="00A53D9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 xml:space="preserve"> </w:t>
      </w:r>
      <w:r w:rsidR="00A53D9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of</w:t>
      </w:r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 xml:space="preserve">) </w:t>
      </w:r>
      <w:r w:rsidR="000261D3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E</w:t>
      </w:r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 xml:space="preserve">UP VO </w:t>
      </w:r>
      <w:r w:rsidR="000261D3"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«</w:t>
      </w:r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Academy of Labor and Social Relations</w:t>
      </w:r>
      <w:r w:rsidR="000261D3"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»</w:t>
      </w:r>
      <w:r w:rsidR="000261D3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 xml:space="preserve"> (bus stop </w:t>
      </w:r>
      <w:r w:rsidR="000261D3" w:rsidRPr="000261D3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«</w:t>
      </w:r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Railway hospital</w:t>
      </w:r>
      <w:r w:rsidR="000261D3" w:rsidRPr="000261D3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»</w:t>
      </w:r>
      <w:r w:rsidRPr="005C2A60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).</w:t>
      </w:r>
    </w:p>
    <w:p w:rsidR="000261D3" w:rsidRDefault="000261D3" w:rsidP="000261D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</w:pPr>
      <w:r w:rsidRPr="000261D3">
        <w:rPr>
          <w:rFonts w:ascii="Times New Roman" w:hAnsi="Times New Roman" w:cs="Times New Roman"/>
          <w:sz w:val="28"/>
          <w:szCs w:val="26"/>
          <w:lang w:val="en-US"/>
        </w:rPr>
        <w:t xml:space="preserve">The summing up and awarding of the winners will take place on </w:t>
      </w:r>
      <w:r w:rsidRPr="000261D3">
        <w:rPr>
          <w:rFonts w:ascii="Times New Roman" w:hAnsi="Times New Roman" w:cs="Times New Roman"/>
          <w:b/>
          <w:sz w:val="28"/>
          <w:szCs w:val="26"/>
          <w:lang w:val="en-US"/>
        </w:rPr>
        <w:t>November 30</w:t>
      </w:r>
      <w:r w:rsidRPr="000261D3">
        <w:rPr>
          <w:rFonts w:ascii="Times New Roman" w:hAnsi="Times New Roman" w:cs="Times New Roman"/>
          <w:sz w:val="28"/>
          <w:szCs w:val="26"/>
          <w:lang w:val="en-US"/>
        </w:rPr>
        <w:t>, 2024.</w:t>
      </w:r>
    </w:p>
    <w:p w:rsidR="000261D3" w:rsidRPr="000261D3" w:rsidRDefault="000261D3" w:rsidP="000261D3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  <w:lang w:val="en-US"/>
        </w:rPr>
      </w:pPr>
      <w:r w:rsidRPr="000261D3">
        <w:rPr>
          <w:rFonts w:ascii="Times New Roman" w:hAnsi="Times New Roman" w:cs="Times New Roman"/>
          <w:b/>
          <w:sz w:val="28"/>
          <w:szCs w:val="26"/>
          <w:lang w:val="en-US"/>
        </w:rPr>
        <w:lastRenderedPageBreak/>
        <w:t xml:space="preserve">All participants </w:t>
      </w:r>
      <w:proofErr w:type="gramStart"/>
      <w:r w:rsidRPr="000261D3">
        <w:rPr>
          <w:rFonts w:ascii="Times New Roman" w:hAnsi="Times New Roman" w:cs="Times New Roman"/>
          <w:b/>
          <w:sz w:val="28"/>
          <w:szCs w:val="26"/>
          <w:lang w:val="en-US"/>
        </w:rPr>
        <w:t>are awarded</w:t>
      </w:r>
      <w:proofErr w:type="gramEnd"/>
      <w:r w:rsidRPr="000261D3">
        <w:rPr>
          <w:rFonts w:ascii="Times New Roman" w:hAnsi="Times New Roman" w:cs="Times New Roman"/>
          <w:b/>
          <w:sz w:val="28"/>
          <w:szCs w:val="26"/>
          <w:lang w:val="en-US"/>
        </w:rPr>
        <w:t xml:space="preserve"> electronic certificates. </w:t>
      </w:r>
    </w:p>
    <w:p w:rsidR="000261D3" w:rsidRPr="000261D3" w:rsidRDefault="000261D3" w:rsidP="000261D3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  <w:lang w:val="en-US"/>
        </w:rPr>
      </w:pPr>
      <w:r w:rsidRPr="000261D3">
        <w:rPr>
          <w:rFonts w:ascii="Times New Roman" w:hAnsi="Times New Roman" w:cs="Times New Roman"/>
          <w:b/>
          <w:sz w:val="28"/>
          <w:szCs w:val="26"/>
          <w:lang w:val="en-US"/>
        </w:rPr>
        <w:t xml:space="preserve">The winners of the Olympiad </w:t>
      </w:r>
      <w:proofErr w:type="gramStart"/>
      <w:r w:rsidRPr="000261D3">
        <w:rPr>
          <w:rFonts w:ascii="Times New Roman" w:hAnsi="Times New Roman" w:cs="Times New Roman"/>
          <w:b/>
          <w:sz w:val="28"/>
          <w:szCs w:val="26"/>
          <w:lang w:val="en-US"/>
        </w:rPr>
        <w:t>are awarded</w:t>
      </w:r>
      <w:proofErr w:type="gramEnd"/>
      <w:r w:rsidRPr="000261D3">
        <w:rPr>
          <w:rFonts w:ascii="Times New Roman" w:hAnsi="Times New Roman" w:cs="Times New Roman"/>
          <w:b/>
          <w:sz w:val="28"/>
          <w:szCs w:val="26"/>
          <w:lang w:val="en-US"/>
        </w:rPr>
        <w:t xml:space="preserve"> with diplomas.</w:t>
      </w:r>
    </w:p>
    <w:p w:rsidR="000261D3" w:rsidRDefault="000261D3" w:rsidP="000261D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</w:pPr>
      <w:r w:rsidRPr="000261D3">
        <w:rPr>
          <w:rFonts w:ascii="Times New Roman" w:hAnsi="Times New Roman" w:cs="Times New Roman"/>
          <w:sz w:val="28"/>
          <w:szCs w:val="26"/>
          <w:lang w:val="en-US"/>
        </w:rPr>
        <w:t>The</w:t>
      </w:r>
      <w:r w:rsidRPr="000261D3">
        <w:rPr>
          <w:rFonts w:ascii="Times New Roman" w:hAnsi="Times New Roman" w:cs="Times New Roman"/>
          <w:b/>
          <w:sz w:val="28"/>
          <w:szCs w:val="26"/>
          <w:lang w:val="en-US"/>
        </w:rPr>
        <w:t xml:space="preserve"> heads/curators</w:t>
      </w:r>
      <w:r w:rsidRPr="000261D3">
        <w:rPr>
          <w:rFonts w:ascii="Times New Roman" w:hAnsi="Times New Roman" w:cs="Times New Roman"/>
          <w:sz w:val="28"/>
          <w:szCs w:val="26"/>
          <w:lang w:val="en-US"/>
        </w:rPr>
        <w:t xml:space="preserve"> of the educational institution receive </w:t>
      </w:r>
      <w:r w:rsidR="0035403C">
        <w:rPr>
          <w:rFonts w:ascii="Times New Roman" w:hAnsi="Times New Roman" w:cs="Times New Roman"/>
          <w:b/>
          <w:sz w:val="28"/>
          <w:szCs w:val="26"/>
          <w:lang w:val="en-US"/>
        </w:rPr>
        <w:t>L</w:t>
      </w:r>
      <w:r w:rsidRPr="000261D3">
        <w:rPr>
          <w:rFonts w:ascii="Times New Roman" w:hAnsi="Times New Roman" w:cs="Times New Roman"/>
          <w:b/>
          <w:sz w:val="28"/>
          <w:szCs w:val="26"/>
          <w:lang w:val="en-US"/>
        </w:rPr>
        <w:t xml:space="preserve">etters of </w:t>
      </w:r>
      <w:r w:rsidR="0035403C">
        <w:rPr>
          <w:rFonts w:ascii="Times New Roman" w:hAnsi="Times New Roman" w:cs="Times New Roman"/>
          <w:b/>
          <w:sz w:val="28"/>
          <w:szCs w:val="26"/>
          <w:lang w:val="en-US"/>
        </w:rPr>
        <w:t>T</w:t>
      </w:r>
      <w:r w:rsidRPr="000261D3">
        <w:rPr>
          <w:rFonts w:ascii="Times New Roman" w:hAnsi="Times New Roman" w:cs="Times New Roman"/>
          <w:b/>
          <w:sz w:val="28"/>
          <w:szCs w:val="26"/>
          <w:lang w:val="en-US"/>
        </w:rPr>
        <w:t>hanks.</w:t>
      </w:r>
    </w:p>
    <w:p w:rsidR="005C2A60" w:rsidRDefault="000261D3" w:rsidP="000261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6"/>
          <w:lang w:val="en-US"/>
        </w:rPr>
      </w:pPr>
      <w:r w:rsidRPr="000261D3">
        <w:rPr>
          <w:rFonts w:ascii="Times New Roman" w:hAnsi="Times New Roman" w:cs="Times New Roman"/>
          <w:b/>
          <w:sz w:val="28"/>
          <w:szCs w:val="26"/>
          <w:lang w:val="en-US"/>
        </w:rPr>
        <w:t>The</w:t>
      </w:r>
      <w:r w:rsidRPr="000261D3">
        <w:rPr>
          <w:rFonts w:ascii="Times New Roman" w:hAnsi="Times New Roman" w:cs="Times New Roman"/>
          <w:sz w:val="28"/>
          <w:szCs w:val="26"/>
          <w:lang w:val="en-US"/>
        </w:rPr>
        <w:t xml:space="preserve"> </w:t>
      </w:r>
      <w:r w:rsidRPr="000261D3">
        <w:rPr>
          <w:rFonts w:ascii="Times New Roman" w:hAnsi="Times New Roman" w:cs="Times New Roman"/>
          <w:b/>
          <w:sz w:val="28"/>
          <w:szCs w:val="26"/>
          <w:lang w:val="en-US"/>
        </w:rPr>
        <w:t>registration fee of the participants is 250 rubles</w:t>
      </w:r>
      <w:r w:rsidRPr="000261D3">
        <w:rPr>
          <w:rFonts w:ascii="Times New Roman" w:hAnsi="Times New Roman" w:cs="Times New Roman"/>
          <w:sz w:val="28"/>
          <w:szCs w:val="26"/>
          <w:lang w:val="en-US"/>
        </w:rPr>
        <w:t xml:space="preserve">. Payment by bank details or by </w:t>
      </w:r>
      <w:r>
        <w:rPr>
          <w:rFonts w:ascii="Times New Roman" w:hAnsi="Times New Roman" w:cs="Times New Roman"/>
          <w:sz w:val="28"/>
          <w:szCs w:val="26"/>
          <w:lang w:val="en-US"/>
        </w:rPr>
        <w:t>QR-</w:t>
      </w:r>
      <w:r w:rsidRPr="000261D3">
        <w:rPr>
          <w:rFonts w:ascii="Times New Roman" w:hAnsi="Times New Roman" w:cs="Times New Roman"/>
          <w:sz w:val="28"/>
          <w:szCs w:val="26"/>
          <w:lang w:val="en-US"/>
        </w:rPr>
        <w:t>code.</w:t>
      </w:r>
    </w:p>
    <w:p w:rsidR="000261D3" w:rsidRDefault="000261D3" w:rsidP="000261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6"/>
          <w:lang w:val="en-US"/>
        </w:rPr>
      </w:pPr>
      <w:r>
        <w:rPr>
          <w:rFonts w:ascii="Times New Roman" w:hAnsi="Times New Roman" w:cs="Times New Roman"/>
          <w:sz w:val="28"/>
          <w:szCs w:val="26"/>
          <w:lang w:val="en-US"/>
        </w:rPr>
        <w:t>QR-code for payment</w:t>
      </w:r>
    </w:p>
    <w:p w:rsidR="000261D3" w:rsidRDefault="000261D3" w:rsidP="000261D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</w:pPr>
      <w:r w:rsidRPr="00114FDB">
        <w:rPr>
          <w:rFonts w:eastAsia="Calibri" w:cs="Times New Roman"/>
          <w:b/>
          <w:noProof/>
          <w:szCs w:val="28"/>
          <w:lang w:eastAsia="ru-RU"/>
        </w:rPr>
        <w:drawing>
          <wp:inline distT="0" distB="0" distL="0" distR="0" wp14:anchorId="6AE24EB4" wp14:editId="06F238D2">
            <wp:extent cx="1104900" cy="108722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955" cy="108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1D3" w:rsidRPr="000261D3" w:rsidRDefault="000261D3" w:rsidP="00C174D3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  <w:lang w:val="en-US"/>
        </w:rPr>
      </w:pPr>
      <w:r w:rsidRPr="000261D3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  <w:lang w:val="en-US"/>
        </w:rPr>
        <w:t>Payment details:</w:t>
      </w:r>
    </w:p>
    <w:p w:rsidR="000261D3" w:rsidRPr="000261D3" w:rsidRDefault="000261D3" w:rsidP="00C174D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</w:pPr>
      <w:r w:rsidRPr="000261D3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Full name: Bashkir Institute of Social Technologies (branch) Educational institution of trade unions of higher education «Academy of Labor and Social Relations».</w:t>
      </w:r>
    </w:p>
    <w:p w:rsidR="000261D3" w:rsidRPr="000261D3" w:rsidRDefault="000261D3" w:rsidP="00C174D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</w:pPr>
      <w:r w:rsidRPr="000261D3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Abbreviated name: BIST (branch</w:t>
      </w:r>
      <w:r w:rsidR="00B83766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 xml:space="preserve"> of</w:t>
      </w:r>
      <w:bookmarkStart w:id="0" w:name="_GoBack"/>
      <w:bookmarkEnd w:id="0"/>
      <w:r w:rsidRPr="000261D3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E</w:t>
      </w:r>
      <w:r w:rsidRPr="000261D3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UP VO «</w:t>
      </w:r>
      <w:proofErr w:type="spellStart"/>
      <w:r w:rsidRPr="000261D3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ATiSO</w:t>
      </w:r>
      <w:proofErr w:type="spellEnd"/>
      <w:r w:rsidRPr="007F1B69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»</w:t>
      </w:r>
      <w:r w:rsidRPr="000261D3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.</w:t>
      </w:r>
    </w:p>
    <w:p w:rsidR="000261D3" w:rsidRPr="000261D3" w:rsidRDefault="006E055F" w:rsidP="00C174D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S</w:t>
      </w:r>
      <w:r w:rsidR="000261D3" w:rsidRPr="000261D3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/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a</w:t>
      </w:r>
      <w:r w:rsidR="000261D3" w:rsidRPr="000261D3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 xml:space="preserve"> 40703810906020000018</w:t>
      </w:r>
    </w:p>
    <w:p w:rsidR="000261D3" w:rsidRPr="000261D3" w:rsidRDefault="000261D3" w:rsidP="00C174D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</w:pPr>
      <w:r w:rsidRPr="000261D3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In Bashkir OSB No. 8598 of Ufa</w:t>
      </w:r>
    </w:p>
    <w:p w:rsidR="000261D3" w:rsidRPr="000261D3" w:rsidRDefault="000261D3" w:rsidP="00C174D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</w:pPr>
      <w:r w:rsidRPr="000261D3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BI</w:t>
      </w:r>
      <w:r w:rsidR="006E055F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K</w:t>
      </w:r>
      <w:r w:rsidRPr="000261D3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 xml:space="preserve"> 048073601</w:t>
      </w:r>
    </w:p>
    <w:p w:rsidR="000261D3" w:rsidRPr="000261D3" w:rsidRDefault="006E055F" w:rsidP="00C174D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L/a</w:t>
      </w:r>
      <w:r w:rsidR="000261D3" w:rsidRPr="000261D3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 xml:space="preserve"> 30101810300000000601</w:t>
      </w:r>
    </w:p>
    <w:p w:rsidR="000261D3" w:rsidRPr="000261D3" w:rsidRDefault="000261D3" w:rsidP="00C174D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</w:pPr>
      <w:r w:rsidRPr="000261D3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INN 7729111625</w:t>
      </w:r>
      <w:r w:rsidRPr="000261D3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ab/>
      </w:r>
    </w:p>
    <w:p w:rsidR="000261D3" w:rsidRPr="000261D3" w:rsidRDefault="006E055F" w:rsidP="00C174D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</w:pPr>
      <w:r w:rsidRPr="006E055F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KPP</w:t>
      </w:r>
      <w:r w:rsidR="000261D3" w:rsidRPr="000261D3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 xml:space="preserve"> 027643001</w:t>
      </w:r>
    </w:p>
    <w:p w:rsidR="000261D3" w:rsidRPr="000261D3" w:rsidRDefault="000261D3" w:rsidP="00C174D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</w:pPr>
      <w:r w:rsidRPr="007F1B69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  <w:lang w:val="en-US"/>
        </w:rPr>
        <w:t>The purpose of the payment</w:t>
      </w:r>
      <w:r w:rsidRPr="000261D3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 xml:space="preserve"> is the registration fee for participation in the Olympiad </w:t>
      </w:r>
      <w:r w:rsidR="007F1B69" w:rsidRPr="007F1B69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«</w:t>
      </w:r>
      <w:r w:rsidRPr="000261D3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Business course: Maximum</w:t>
      </w:r>
      <w:r w:rsidR="007F1B69" w:rsidRPr="007F1B69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»</w:t>
      </w:r>
      <w:r w:rsidRPr="000261D3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. Specify the full name of the participant.</w:t>
      </w:r>
    </w:p>
    <w:p w:rsidR="000261D3" w:rsidRPr="000261D3" w:rsidRDefault="000261D3" w:rsidP="000261D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</w:pPr>
    </w:p>
    <w:p w:rsidR="000261D3" w:rsidRPr="000261D3" w:rsidRDefault="000261D3" w:rsidP="00C174D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</w:pPr>
      <w:r w:rsidRPr="007F1B69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  <w:lang w:val="en-US"/>
        </w:rPr>
        <w:t>Contact person</w:t>
      </w:r>
      <w:r w:rsidRPr="000261D3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 xml:space="preserve">: Olga </w:t>
      </w:r>
      <w:proofErr w:type="spellStart"/>
      <w:r w:rsidRPr="000261D3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Nikolaevna</w:t>
      </w:r>
      <w:proofErr w:type="spellEnd"/>
      <w:r w:rsidRPr="000261D3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 xml:space="preserve"> </w:t>
      </w:r>
      <w:proofErr w:type="spellStart"/>
      <w:r w:rsidRPr="000261D3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Grishchenko</w:t>
      </w:r>
      <w:proofErr w:type="spellEnd"/>
      <w:r w:rsidRPr="000261D3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 xml:space="preserve">, Head of the Department of Economics and Information Technology, tel.: +7(917) 371 75 70; </w:t>
      </w:r>
    </w:p>
    <w:p w:rsidR="000261D3" w:rsidRPr="000261D3" w:rsidRDefault="00C174D3" w:rsidP="00C174D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e</w:t>
      </w:r>
      <w:r w:rsidR="000261D3" w:rsidRPr="000261D3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-mail</w:t>
      </w:r>
      <w:proofErr w:type="gramEnd"/>
      <w:r w:rsidR="000261D3" w:rsidRPr="000261D3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: kafedra.economiki.it@mail.ru</w:t>
      </w:r>
    </w:p>
    <w:p w:rsidR="000261D3" w:rsidRPr="000261D3" w:rsidRDefault="000261D3" w:rsidP="000261D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</w:pPr>
    </w:p>
    <w:p w:rsidR="000261D3" w:rsidRPr="000261D3" w:rsidRDefault="000261D3" w:rsidP="000261D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</w:pPr>
    </w:p>
    <w:p w:rsidR="000261D3" w:rsidRDefault="000261D3" w:rsidP="006E055F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</w:pPr>
      <w:r w:rsidRPr="000261D3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  <w:t>The Organizing Committee</w:t>
      </w:r>
    </w:p>
    <w:p w:rsidR="006E055F" w:rsidRDefault="006E055F" w:rsidP="006E055F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</w:pPr>
    </w:p>
    <w:p w:rsidR="006E055F" w:rsidRDefault="006E055F" w:rsidP="006E055F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</w:pPr>
    </w:p>
    <w:p w:rsidR="006E055F" w:rsidRDefault="006E055F" w:rsidP="006E055F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</w:pPr>
    </w:p>
    <w:p w:rsidR="006E055F" w:rsidRDefault="006E055F" w:rsidP="006E055F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</w:pPr>
    </w:p>
    <w:p w:rsidR="006E055F" w:rsidRDefault="006E055F" w:rsidP="006E055F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</w:pPr>
    </w:p>
    <w:p w:rsidR="006E055F" w:rsidRDefault="006E055F" w:rsidP="006E055F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</w:pPr>
    </w:p>
    <w:p w:rsidR="006E055F" w:rsidRDefault="006E055F" w:rsidP="006E055F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</w:pPr>
    </w:p>
    <w:p w:rsidR="006E055F" w:rsidRDefault="006E055F" w:rsidP="006E055F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</w:pPr>
    </w:p>
    <w:p w:rsidR="006E055F" w:rsidRDefault="006E055F" w:rsidP="006E055F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</w:pPr>
    </w:p>
    <w:p w:rsidR="00D24267" w:rsidRDefault="00D24267" w:rsidP="006E055F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  <w:lang w:val="en-US"/>
        </w:rPr>
      </w:pPr>
    </w:p>
    <w:p w:rsidR="006E055F" w:rsidRPr="006E055F" w:rsidRDefault="006E055F" w:rsidP="006E055F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6E05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Appendix No. 1. </w:t>
      </w:r>
    </w:p>
    <w:p w:rsidR="006E055F" w:rsidRPr="006E055F" w:rsidRDefault="006E055F" w:rsidP="006E055F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</w:pPr>
      <w:r w:rsidRPr="006E055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>APPLICATION</w:t>
      </w:r>
    </w:p>
    <w:p w:rsidR="006E055F" w:rsidRDefault="006E055F" w:rsidP="006E055F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</w:pPr>
      <w:proofErr w:type="gramStart"/>
      <w:r w:rsidRPr="006E055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lastRenderedPageBreak/>
        <w:t>for</w:t>
      </w:r>
      <w:proofErr w:type="gramEnd"/>
      <w:r w:rsidRPr="006E055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 xml:space="preserve"> participation in the II International Olympiad on Strategic Management using the computer business game «Business course: MAXIMUM» among students of schools, colleges and universities:</w:t>
      </w:r>
    </w:p>
    <w:p w:rsidR="006E055F" w:rsidRDefault="006E055F" w:rsidP="006E055F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7"/>
        <w:gridCol w:w="4948"/>
      </w:tblGrid>
      <w:tr w:rsidR="006E055F" w:rsidRPr="006E055F" w:rsidTr="008454E7">
        <w:trPr>
          <w:trHeight w:val="401"/>
        </w:trPr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55F" w:rsidRPr="006E055F" w:rsidRDefault="006E055F" w:rsidP="00980B7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bookmarkStart w:id="1" w:name="_Hlk180758407"/>
            <w:r>
              <w:rPr>
                <w:rFonts w:ascii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Participant </w:t>
            </w: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55F" w:rsidRPr="006E055F" w:rsidRDefault="006E055F" w:rsidP="00980B73">
            <w:pPr>
              <w:spacing w:after="0" w:line="276" w:lineRule="auto"/>
              <w:rPr>
                <w:rFonts w:ascii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>Surname</w:t>
            </w:r>
          </w:p>
        </w:tc>
      </w:tr>
      <w:tr w:rsidR="006E055F" w:rsidRPr="006E055F" w:rsidTr="008454E7">
        <w:trPr>
          <w:trHeight w:val="401"/>
        </w:trPr>
        <w:tc>
          <w:tcPr>
            <w:tcW w:w="4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55F" w:rsidRPr="006E055F" w:rsidRDefault="006E055F" w:rsidP="00980B7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55F" w:rsidRPr="006E055F" w:rsidRDefault="006E055F" w:rsidP="00980B73">
            <w:pPr>
              <w:spacing w:after="0" w:line="276" w:lineRule="auto"/>
              <w:rPr>
                <w:rFonts w:ascii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>Name</w:t>
            </w:r>
          </w:p>
        </w:tc>
      </w:tr>
      <w:tr w:rsidR="006E055F" w:rsidRPr="006E055F" w:rsidTr="008454E7">
        <w:trPr>
          <w:trHeight w:val="401"/>
        </w:trPr>
        <w:tc>
          <w:tcPr>
            <w:tcW w:w="4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5F" w:rsidRPr="006E055F" w:rsidRDefault="006E055F" w:rsidP="00980B7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55F" w:rsidRPr="006E055F" w:rsidRDefault="006E055F" w:rsidP="006E055F">
            <w:pPr>
              <w:spacing w:after="0" w:line="276" w:lineRule="auto"/>
              <w:rPr>
                <w:rFonts w:ascii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>Patronymic name</w:t>
            </w:r>
            <w:r w:rsidRPr="006E055F">
              <w:rPr>
                <w:rFonts w:ascii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 xml:space="preserve"> </w:t>
            </w:r>
            <w:r w:rsidR="008454E7" w:rsidRPr="008454E7">
              <w:rPr>
                <w:rFonts w:ascii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>(if any)</w:t>
            </w:r>
          </w:p>
        </w:tc>
      </w:tr>
      <w:tr w:rsidR="006E055F" w:rsidRPr="006E055F" w:rsidTr="008454E7">
        <w:trPr>
          <w:trHeight w:val="40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5F" w:rsidRPr="006E055F" w:rsidRDefault="006E055F" w:rsidP="008454E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 w:rsidRPr="006E055F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The form of participation in the Olympiad</w:t>
            </w: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55F" w:rsidRPr="006E055F" w:rsidRDefault="006E055F" w:rsidP="006E055F">
            <w:pPr>
              <w:spacing w:after="0" w:line="276" w:lineRule="auto"/>
              <w:rPr>
                <w:rFonts w:ascii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>Offline</w:t>
            </w:r>
            <w:r w:rsidRPr="006E055F">
              <w:rPr>
                <w:rFonts w:ascii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/ 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>online</w:t>
            </w:r>
          </w:p>
        </w:tc>
      </w:tr>
      <w:tr w:rsidR="006E055F" w:rsidRPr="006E055F" w:rsidTr="008454E7">
        <w:trPr>
          <w:trHeight w:val="401"/>
        </w:trPr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55F" w:rsidRPr="008454E7" w:rsidRDefault="008454E7" w:rsidP="00980B7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 w:rsidRPr="008454E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Place of residence of the participant</w:t>
            </w: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55F" w:rsidRPr="006E055F" w:rsidRDefault="006E055F" w:rsidP="00980B73">
            <w:pPr>
              <w:spacing w:after="0" w:line="276" w:lineRule="auto"/>
              <w:rPr>
                <w:rFonts w:ascii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>country</w:t>
            </w:r>
            <w:r w:rsidRPr="006E055F">
              <w:rPr>
                <w:rFonts w:ascii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E055F" w:rsidRPr="006E055F" w:rsidTr="008454E7">
        <w:trPr>
          <w:trHeight w:val="401"/>
        </w:trPr>
        <w:tc>
          <w:tcPr>
            <w:tcW w:w="4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55F" w:rsidRPr="006E055F" w:rsidRDefault="006E055F" w:rsidP="00980B7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55F" w:rsidRPr="006E055F" w:rsidRDefault="006E055F" w:rsidP="00980B73">
            <w:pPr>
              <w:spacing w:after="0" w:line="276" w:lineRule="auto"/>
              <w:rPr>
                <w:rFonts w:ascii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>region</w:t>
            </w:r>
          </w:p>
        </w:tc>
      </w:tr>
      <w:tr w:rsidR="006E055F" w:rsidRPr="006E055F" w:rsidTr="008454E7">
        <w:trPr>
          <w:trHeight w:val="401"/>
        </w:trPr>
        <w:tc>
          <w:tcPr>
            <w:tcW w:w="4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5F" w:rsidRPr="006E055F" w:rsidRDefault="006E055F" w:rsidP="00980B7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55F" w:rsidRPr="006E055F" w:rsidRDefault="006E055F" w:rsidP="008454E7">
            <w:pPr>
              <w:spacing w:after="0" w:line="276" w:lineRule="auto"/>
              <w:rPr>
                <w:rFonts w:ascii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>city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 (</w:t>
            </w:r>
            <w:r w:rsidR="008454E7">
              <w:rPr>
                <w:rFonts w:ascii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>settlement</w:t>
            </w:r>
            <w:r w:rsidRPr="006E055F">
              <w:rPr>
                <w:rFonts w:ascii="Times New Roman" w:hAnsi="Times New Roman" w:cs="Times New Roman"/>
                <w:color w:val="0070C0"/>
                <w:sz w:val="26"/>
                <w:szCs w:val="26"/>
                <w:lang w:eastAsia="ru-RU"/>
              </w:rPr>
              <w:t>)</w:t>
            </w:r>
          </w:p>
        </w:tc>
      </w:tr>
      <w:tr w:rsidR="006E055F" w:rsidRPr="00E62F88" w:rsidTr="008454E7">
        <w:trPr>
          <w:trHeight w:val="40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5F" w:rsidRPr="008454E7" w:rsidRDefault="008454E7" w:rsidP="008454E7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 w:rsidRPr="008454E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Place of study (full name of the educational institution)</w:t>
            </w: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55F" w:rsidRPr="008454E7" w:rsidRDefault="006E055F" w:rsidP="00980B7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6E055F" w:rsidRPr="008454E7" w:rsidRDefault="006E055F" w:rsidP="00980B7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6E055F" w:rsidRPr="008454E7" w:rsidRDefault="006E055F" w:rsidP="00980B7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6E055F" w:rsidRPr="00E62F88" w:rsidTr="008454E7">
        <w:trPr>
          <w:trHeight w:val="256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55F" w:rsidRPr="008454E7" w:rsidRDefault="008454E7" w:rsidP="00980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 w:rsidRPr="008454E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Class (course, specialty, year of admission)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55F" w:rsidRPr="008454E7" w:rsidRDefault="006E055F" w:rsidP="00980B7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6E055F" w:rsidRPr="008454E7" w:rsidTr="008454E7">
        <w:trPr>
          <w:trHeight w:val="294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55F" w:rsidRPr="008454E7" w:rsidRDefault="008454E7" w:rsidP="008454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Contact phone number</w:t>
            </w: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55F" w:rsidRPr="008454E7" w:rsidRDefault="006E055F" w:rsidP="00980B7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6E055F" w:rsidRPr="00E62F88" w:rsidTr="008454E7">
        <w:trPr>
          <w:trHeight w:val="294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4E7" w:rsidRPr="008454E7" w:rsidRDefault="008454E7" w:rsidP="008454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 w:rsidRPr="008454E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E-mail to send the participant's certificate</w:t>
            </w:r>
          </w:p>
          <w:p w:rsidR="006E055F" w:rsidRPr="008454E7" w:rsidRDefault="006E055F" w:rsidP="00980B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055F" w:rsidRPr="008454E7" w:rsidRDefault="006E055F" w:rsidP="00980B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8454E7" w:rsidRPr="006E055F" w:rsidTr="008454E7">
        <w:trPr>
          <w:trHeight w:val="294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4E7" w:rsidRPr="008454E7" w:rsidRDefault="008454E7" w:rsidP="008454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 w:rsidRPr="008454E7">
              <w:rPr>
                <w:rFonts w:ascii="Times New Roman" w:hAnsi="Times New Roman" w:cs="Times New Roman"/>
                <w:b/>
                <w:sz w:val="26"/>
                <w:szCs w:val="26"/>
                <w:lang w:val="en-US" w:eastAsia="ru-RU"/>
              </w:rPr>
              <w:t>The head/curator of the educational institution</w:t>
            </w: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E7" w:rsidRPr="006E055F" w:rsidRDefault="008454E7" w:rsidP="008454E7">
            <w:pPr>
              <w:spacing w:after="0" w:line="276" w:lineRule="auto"/>
              <w:rPr>
                <w:rFonts w:ascii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>Surname</w:t>
            </w:r>
          </w:p>
        </w:tc>
      </w:tr>
      <w:tr w:rsidR="008454E7" w:rsidRPr="006E055F" w:rsidTr="008454E7">
        <w:trPr>
          <w:trHeight w:val="294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4E7" w:rsidRPr="006E055F" w:rsidRDefault="008454E7" w:rsidP="008454E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E7" w:rsidRPr="006E055F" w:rsidRDefault="008454E7" w:rsidP="008454E7">
            <w:pPr>
              <w:spacing w:after="0" w:line="276" w:lineRule="auto"/>
              <w:rPr>
                <w:rFonts w:ascii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>Name</w:t>
            </w:r>
          </w:p>
        </w:tc>
      </w:tr>
      <w:tr w:rsidR="008454E7" w:rsidRPr="006E055F" w:rsidTr="008454E7">
        <w:trPr>
          <w:trHeight w:val="294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4E7" w:rsidRPr="006E055F" w:rsidRDefault="008454E7" w:rsidP="008454E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4E7" w:rsidRPr="006E055F" w:rsidRDefault="008454E7" w:rsidP="008454E7">
            <w:pPr>
              <w:spacing w:after="0" w:line="276" w:lineRule="auto"/>
              <w:rPr>
                <w:rFonts w:ascii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>Patronymic name</w:t>
            </w:r>
            <w:r w:rsidRPr="006E055F">
              <w:rPr>
                <w:rFonts w:ascii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 xml:space="preserve"> </w:t>
            </w:r>
            <w:r w:rsidRPr="008454E7">
              <w:rPr>
                <w:rFonts w:ascii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>(if any)</w:t>
            </w:r>
          </w:p>
        </w:tc>
      </w:tr>
      <w:tr w:rsidR="006E055F" w:rsidRPr="00E62F88" w:rsidTr="008454E7">
        <w:trPr>
          <w:trHeight w:val="294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55F" w:rsidRPr="008454E7" w:rsidRDefault="008454E7" w:rsidP="00980B7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8454E7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Academic degree, academic title (if any)</w:t>
            </w: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055F" w:rsidRPr="008454E7" w:rsidRDefault="006E055F" w:rsidP="00980B7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6"/>
                <w:szCs w:val="26"/>
                <w:lang w:val="en-US" w:eastAsia="ru-RU"/>
              </w:rPr>
            </w:pPr>
          </w:p>
        </w:tc>
      </w:tr>
      <w:tr w:rsidR="006E055F" w:rsidRPr="006E055F" w:rsidTr="008454E7">
        <w:trPr>
          <w:trHeight w:val="294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55F" w:rsidRPr="006E055F" w:rsidRDefault="008454E7" w:rsidP="00980B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Contact phone number</w:t>
            </w: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055F" w:rsidRPr="006E055F" w:rsidRDefault="006E055F" w:rsidP="00980B7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</w:p>
        </w:tc>
      </w:tr>
      <w:tr w:rsidR="006E055F" w:rsidRPr="006E055F" w:rsidTr="008454E7">
        <w:trPr>
          <w:trHeight w:val="294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055F" w:rsidRPr="006E055F" w:rsidRDefault="006E055F" w:rsidP="00980B7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E05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E-</w:t>
            </w:r>
            <w:proofErr w:type="spellStart"/>
            <w:r w:rsidRPr="006E05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mail</w:t>
            </w:r>
            <w:proofErr w:type="spellEnd"/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055F" w:rsidRPr="006E055F" w:rsidRDefault="006E055F" w:rsidP="00980B7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</w:p>
        </w:tc>
      </w:tr>
      <w:bookmarkEnd w:id="1"/>
    </w:tbl>
    <w:p w:rsidR="006E055F" w:rsidRPr="006E055F" w:rsidRDefault="006E055F" w:rsidP="006E055F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</w:pPr>
    </w:p>
    <w:sectPr w:rsidR="006E055F" w:rsidRPr="006E0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60"/>
    <w:rsid w:val="000261D3"/>
    <w:rsid w:val="0012595A"/>
    <w:rsid w:val="0035403C"/>
    <w:rsid w:val="005C2A60"/>
    <w:rsid w:val="006E055F"/>
    <w:rsid w:val="007F1B69"/>
    <w:rsid w:val="008454E7"/>
    <w:rsid w:val="008A3631"/>
    <w:rsid w:val="00A02797"/>
    <w:rsid w:val="00A41061"/>
    <w:rsid w:val="00A53D92"/>
    <w:rsid w:val="00B55115"/>
    <w:rsid w:val="00B83766"/>
    <w:rsid w:val="00C174D3"/>
    <w:rsid w:val="00D24267"/>
    <w:rsid w:val="00E47199"/>
    <w:rsid w:val="00E6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320DF-F8DC-423E-9537-62DA267A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16</cp:revision>
  <dcterms:created xsi:type="dcterms:W3CDTF">2024-11-18T05:38:00Z</dcterms:created>
  <dcterms:modified xsi:type="dcterms:W3CDTF">2024-11-25T09:42:00Z</dcterms:modified>
</cp:coreProperties>
</file>